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19872" w14:textId="777AFE8D" w:rsidR="00A70546" w:rsidRDefault="00211529" w:rsidP="00A12B01">
      <w:pPr>
        <w:spacing w:after="0"/>
        <w:ind w:left="432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70546" w:rsidRPr="00592392">
        <w:rPr>
          <w:b/>
          <w:bCs/>
          <w:sz w:val="28"/>
          <w:szCs w:val="28"/>
        </w:rPr>
        <w:t>Lynhon</w:t>
      </w:r>
      <w:r w:rsidR="001A6C77">
        <w:rPr>
          <w:b/>
          <w:bCs/>
          <w:sz w:val="28"/>
          <w:szCs w:val="28"/>
        </w:rPr>
        <w:t xml:space="preserve"> Stout, MSW</w:t>
      </w:r>
    </w:p>
    <w:p w14:paraId="025204DD" w14:textId="4B43E4EC" w:rsidR="00A12B01" w:rsidRDefault="00A12B01" w:rsidP="00A12B01">
      <w:pPr>
        <w:spacing w:after="0"/>
        <w:ind w:left="57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AA3D53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</w:t>
      </w:r>
      <w:r w:rsidR="001A6C77">
        <w:rPr>
          <w:b/>
          <w:bCs/>
          <w:sz w:val="28"/>
          <w:szCs w:val="28"/>
        </w:rPr>
        <w:t>Support Gr</w:t>
      </w:r>
      <w:r>
        <w:rPr>
          <w:b/>
          <w:bCs/>
          <w:sz w:val="28"/>
          <w:szCs w:val="28"/>
        </w:rPr>
        <w:t xml:space="preserve">oup </w:t>
      </w:r>
      <w:r w:rsidR="001A6C77">
        <w:rPr>
          <w:b/>
          <w:bCs/>
          <w:sz w:val="28"/>
          <w:szCs w:val="28"/>
        </w:rPr>
        <w:t>Leader</w:t>
      </w:r>
      <w:r>
        <w:rPr>
          <w:b/>
          <w:bCs/>
          <w:sz w:val="28"/>
          <w:szCs w:val="28"/>
        </w:rPr>
        <w:t xml:space="preserve">      </w:t>
      </w:r>
    </w:p>
    <w:p w14:paraId="1F9155A6" w14:textId="49B81016" w:rsidR="001A6C77" w:rsidRDefault="00A12B01" w:rsidP="00A12B01">
      <w:pPr>
        <w:spacing w:after="0"/>
        <w:ind w:left="57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AA3D53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C</w:t>
      </w:r>
      <w:r w:rsidR="001A6C77">
        <w:rPr>
          <w:b/>
          <w:bCs/>
          <w:sz w:val="28"/>
          <w:szCs w:val="28"/>
        </w:rPr>
        <w:t>aregiver</w:t>
      </w:r>
      <w:r>
        <w:rPr>
          <w:b/>
          <w:bCs/>
          <w:sz w:val="28"/>
          <w:szCs w:val="28"/>
        </w:rPr>
        <w:t xml:space="preserve"> of PD Spouse</w:t>
      </w:r>
    </w:p>
    <w:p w14:paraId="258F8019" w14:textId="2064C5DE" w:rsidR="00A12B01" w:rsidRDefault="00A12B01" w:rsidP="00A12B01">
      <w:pPr>
        <w:spacing w:after="0"/>
        <w:ind w:left="57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AA3D53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6-6-2025</w:t>
      </w:r>
      <w:r w:rsidR="008D23E8">
        <w:rPr>
          <w:b/>
          <w:bCs/>
          <w:sz w:val="28"/>
          <w:szCs w:val="28"/>
        </w:rPr>
        <w:t xml:space="preserve"> </w:t>
      </w:r>
      <w:r w:rsidR="008C3A65">
        <w:rPr>
          <w:b/>
          <w:bCs/>
          <w:sz w:val="28"/>
          <w:szCs w:val="28"/>
        </w:rPr>
        <w:t>Parkinson’s Conference</w:t>
      </w:r>
    </w:p>
    <w:p w14:paraId="0D3211CE" w14:textId="77777777" w:rsidR="001A6C77" w:rsidRDefault="001A6C77" w:rsidP="00A70546">
      <w:pPr>
        <w:jc w:val="center"/>
        <w:rPr>
          <w:b/>
          <w:bCs/>
          <w:sz w:val="28"/>
          <w:szCs w:val="28"/>
        </w:rPr>
      </w:pPr>
    </w:p>
    <w:p w14:paraId="54E1D3B1" w14:textId="77777777" w:rsidR="00A70546" w:rsidRPr="00EF4F08" w:rsidRDefault="00A70546" w:rsidP="00A70546">
      <w:pPr>
        <w:rPr>
          <w:b/>
          <w:bCs/>
          <w:sz w:val="36"/>
          <w:szCs w:val="36"/>
          <w:u w:val="single"/>
        </w:rPr>
      </w:pPr>
      <w:r w:rsidRPr="00EF4F08">
        <w:rPr>
          <w:b/>
          <w:bCs/>
          <w:sz w:val="36"/>
          <w:szCs w:val="36"/>
          <w:u w:val="single"/>
        </w:rPr>
        <w:t xml:space="preserve">Opening Comments: </w:t>
      </w:r>
    </w:p>
    <w:p w14:paraId="76830E8E" w14:textId="6B3D99C5" w:rsidR="00A70546" w:rsidRDefault="00A70546" w:rsidP="00A70546">
      <w:pPr>
        <w:rPr>
          <w:b/>
          <w:bCs/>
          <w:sz w:val="28"/>
          <w:szCs w:val="28"/>
        </w:rPr>
      </w:pPr>
      <w:r w:rsidRPr="00FD6BA2">
        <w:rPr>
          <w:b/>
          <w:bCs/>
          <w:sz w:val="36"/>
          <w:szCs w:val="36"/>
        </w:rPr>
        <w:t>Caregiving</w:t>
      </w:r>
      <w:r>
        <w:rPr>
          <w:b/>
          <w:bCs/>
          <w:sz w:val="28"/>
          <w:szCs w:val="28"/>
        </w:rPr>
        <w:t xml:space="preserve"> is one of the most difficult jobs on the planet</w:t>
      </w:r>
      <w:r w:rsidR="00267FA6">
        <w:rPr>
          <w:b/>
          <w:bCs/>
          <w:sz w:val="28"/>
          <w:szCs w:val="28"/>
        </w:rPr>
        <w:t>.</w:t>
      </w:r>
      <w:r w:rsidR="00842721">
        <w:rPr>
          <w:b/>
          <w:bCs/>
          <w:sz w:val="28"/>
          <w:szCs w:val="28"/>
        </w:rPr>
        <w:t xml:space="preserve"> (</w:t>
      </w:r>
      <w:r w:rsidR="00AC19C4">
        <w:rPr>
          <w:b/>
          <w:bCs/>
          <w:sz w:val="28"/>
          <w:szCs w:val="28"/>
        </w:rPr>
        <w:t>Keven Klos)</w:t>
      </w:r>
    </w:p>
    <w:p w14:paraId="4C11AF64" w14:textId="3FB02474" w:rsidR="00A70546" w:rsidRDefault="00A70546" w:rsidP="00A705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Caregiving describe</w:t>
      </w:r>
      <w:r w:rsidR="00B6329F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 as the most rewarding, frustrating, gratifying, challenging, amazing and demanding job you’ll  ever have the honor  and privilege of fulfilling. (Shelly Carter)</w:t>
      </w:r>
    </w:p>
    <w:p w14:paraId="4450898D" w14:textId="24BE63F7" w:rsidR="00F64962" w:rsidRPr="004C0545" w:rsidRDefault="00F64962" w:rsidP="00A705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Being a caregiver requires infinite patience, physical and emotional strengt</w:t>
      </w:r>
      <w:r w:rsidR="008D5732">
        <w:rPr>
          <w:b/>
          <w:bCs/>
          <w:sz w:val="28"/>
          <w:szCs w:val="28"/>
        </w:rPr>
        <w:t xml:space="preserve">h, </w:t>
      </w:r>
      <w:r w:rsidR="00927731">
        <w:rPr>
          <w:b/>
          <w:bCs/>
          <w:sz w:val="28"/>
          <w:szCs w:val="28"/>
        </w:rPr>
        <w:t>h</w:t>
      </w:r>
      <w:r w:rsidR="008D5732">
        <w:rPr>
          <w:b/>
          <w:bCs/>
          <w:sz w:val="28"/>
          <w:szCs w:val="28"/>
        </w:rPr>
        <w:t>ealth care navigation skills and a sense of humor. (Ros</w:t>
      </w:r>
      <w:r w:rsidR="00927731">
        <w:rPr>
          <w:b/>
          <w:bCs/>
          <w:sz w:val="28"/>
          <w:szCs w:val="28"/>
        </w:rPr>
        <w:t>alynn Carter)</w:t>
      </w:r>
    </w:p>
    <w:p w14:paraId="18C5FE1C" w14:textId="3BB890BD" w:rsidR="00B67453" w:rsidRPr="00A12B01" w:rsidRDefault="00A12B01" w:rsidP="00A70546">
      <w:pPr>
        <w:rPr>
          <w:sz w:val="28"/>
          <w:szCs w:val="28"/>
        </w:rPr>
      </w:pPr>
      <w:r>
        <w:rPr>
          <w:sz w:val="28"/>
          <w:szCs w:val="28"/>
        </w:rPr>
        <w:t>Great</w:t>
      </w:r>
      <w:r w:rsidR="00A70546" w:rsidRPr="00B20F62">
        <w:rPr>
          <w:sz w:val="28"/>
          <w:szCs w:val="28"/>
        </w:rPr>
        <w:t xml:space="preserve"> book</w:t>
      </w:r>
      <w:r w:rsidR="008F0C4A">
        <w:rPr>
          <w:sz w:val="28"/>
          <w:szCs w:val="28"/>
        </w:rPr>
        <w:t xml:space="preserve"> for Caregivers</w:t>
      </w:r>
      <w:r>
        <w:rPr>
          <w:sz w:val="28"/>
          <w:szCs w:val="28"/>
        </w:rPr>
        <w:t xml:space="preserve"> </w:t>
      </w:r>
      <w:r w:rsidR="00A70546" w:rsidRPr="00EE0E2E">
        <w:rPr>
          <w:b/>
          <w:bCs/>
          <w:i/>
          <w:iCs/>
          <w:sz w:val="28"/>
          <w:szCs w:val="28"/>
        </w:rPr>
        <w:t>W</w:t>
      </w:r>
      <w:r w:rsidRPr="00EE0E2E">
        <w:rPr>
          <w:b/>
          <w:bCs/>
          <w:i/>
          <w:iCs/>
          <w:sz w:val="28"/>
          <w:szCs w:val="28"/>
        </w:rPr>
        <w:t>HAT I NEED FROM YOU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EE0E2E">
        <w:rPr>
          <w:sz w:val="28"/>
          <w:szCs w:val="28"/>
        </w:rPr>
        <w:t xml:space="preserve">by </w:t>
      </w:r>
      <w:r>
        <w:rPr>
          <w:sz w:val="28"/>
          <w:szCs w:val="28"/>
        </w:rPr>
        <w:t xml:space="preserve">Felicity Klos and Keven Klos, M.D.  </w:t>
      </w:r>
      <w:r w:rsidR="00A70546" w:rsidRPr="00A12B01">
        <w:rPr>
          <w:sz w:val="28"/>
          <w:szCs w:val="28"/>
        </w:rPr>
        <w:t>What people with PD need in terms of help and  support through the disease process. How they preferred to be treated</w:t>
      </w:r>
      <w:r w:rsidR="00997807">
        <w:rPr>
          <w:sz w:val="28"/>
          <w:szCs w:val="28"/>
        </w:rPr>
        <w:t>.</w:t>
      </w:r>
      <w:r w:rsidR="00ED25DB">
        <w:rPr>
          <w:sz w:val="28"/>
          <w:szCs w:val="28"/>
        </w:rPr>
        <w:t xml:space="preserve"> (Some of the comments presented are from this book.)</w:t>
      </w:r>
    </w:p>
    <w:p w14:paraId="1D631B9C" w14:textId="501264D0" w:rsidR="003C4147" w:rsidRDefault="003C4147" w:rsidP="003C414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Some of my personal thoughts on caregiving:</w:t>
      </w:r>
    </w:p>
    <w:p w14:paraId="7E26F20E" w14:textId="77777777" w:rsidR="003C4147" w:rsidRDefault="003C4147" w:rsidP="003C4147">
      <w:pPr>
        <w:rPr>
          <w:sz w:val="28"/>
          <w:szCs w:val="28"/>
        </w:rPr>
      </w:pPr>
      <w:r>
        <w:rPr>
          <w:sz w:val="28"/>
          <w:szCs w:val="28"/>
        </w:rPr>
        <w:t>What I did Well:</w:t>
      </w:r>
    </w:p>
    <w:p w14:paraId="372100BE" w14:textId="77777777" w:rsidR="003C4147" w:rsidRDefault="003C4147" w:rsidP="003C414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Studied on Parkinson’s- Focused on finding information,</w:t>
      </w:r>
    </w:p>
    <w:p w14:paraId="08264408" w14:textId="77777777" w:rsidR="003C4147" w:rsidRDefault="003C4147" w:rsidP="003C414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Listened to my partner, they want to be heard and need to feel validated and to  know their symptoms are real.</w:t>
      </w:r>
    </w:p>
    <w:p w14:paraId="3F0C9390" w14:textId="77777777" w:rsidR="003C4147" w:rsidRDefault="003C4147" w:rsidP="003C414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Went to  every appointment with him and recorded information and next appointments</w:t>
      </w:r>
    </w:p>
    <w:p w14:paraId="6085DF0A" w14:textId="77777777" w:rsidR="003C4147" w:rsidRDefault="003C4147" w:rsidP="003C414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Document issues and med times – side effects, off times, progression- write it all down</w:t>
      </w:r>
    </w:p>
    <w:p w14:paraId="0ACA79C6" w14:textId="77777777" w:rsidR="003C4147" w:rsidRPr="000407CD" w:rsidRDefault="003C4147" w:rsidP="003C4147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Discussed those with Dave BEFORE meeting with doctor so no surprises.</w:t>
      </w:r>
    </w:p>
    <w:p w14:paraId="14AE4D11" w14:textId="77777777" w:rsidR="003C4147" w:rsidRDefault="003C4147" w:rsidP="003C41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3163A">
        <w:rPr>
          <w:sz w:val="28"/>
          <w:szCs w:val="28"/>
        </w:rPr>
        <w:t>Work</w:t>
      </w:r>
      <w:r>
        <w:rPr>
          <w:sz w:val="28"/>
          <w:szCs w:val="28"/>
        </w:rPr>
        <w:t>ed</w:t>
      </w:r>
      <w:r w:rsidRPr="00E3163A">
        <w:rPr>
          <w:sz w:val="28"/>
          <w:szCs w:val="28"/>
        </w:rPr>
        <w:t xml:space="preserve"> with the </w:t>
      </w:r>
      <w:r>
        <w:rPr>
          <w:sz w:val="28"/>
          <w:szCs w:val="28"/>
        </w:rPr>
        <w:t>t</w:t>
      </w:r>
      <w:r w:rsidRPr="00E3163A">
        <w:rPr>
          <w:sz w:val="28"/>
          <w:szCs w:val="28"/>
        </w:rPr>
        <w:t>eam</w:t>
      </w:r>
    </w:p>
    <w:p w14:paraId="7DCF3820" w14:textId="77777777" w:rsidR="003C4147" w:rsidRPr="00271C89" w:rsidRDefault="003C4147" w:rsidP="003C41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71C89">
        <w:rPr>
          <w:sz w:val="28"/>
          <w:szCs w:val="28"/>
        </w:rPr>
        <w:t xml:space="preserve">Make sure family </w:t>
      </w:r>
      <w:r>
        <w:rPr>
          <w:sz w:val="28"/>
          <w:szCs w:val="28"/>
        </w:rPr>
        <w:t>knows what is happening,</w:t>
      </w:r>
      <w:r w:rsidRPr="00271C89">
        <w:rPr>
          <w:sz w:val="28"/>
          <w:szCs w:val="28"/>
        </w:rPr>
        <w:t xml:space="preserve"> how to take meds</w:t>
      </w:r>
      <w:r>
        <w:rPr>
          <w:sz w:val="28"/>
          <w:szCs w:val="28"/>
        </w:rPr>
        <w:t>, and needs of PD</w:t>
      </w:r>
    </w:p>
    <w:p w14:paraId="11A91140" w14:textId="77777777" w:rsidR="003C4147" w:rsidRDefault="003C4147" w:rsidP="003C4147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Don’t assume families know about Parkinson’s</w:t>
      </w:r>
    </w:p>
    <w:p w14:paraId="1E076DD6" w14:textId="77777777" w:rsidR="003C4147" w:rsidRDefault="003C4147" w:rsidP="003C4147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Every Patient is different</w:t>
      </w:r>
    </w:p>
    <w:p w14:paraId="1E0D7D51" w14:textId="77777777" w:rsidR="003C4147" w:rsidRDefault="003C4147" w:rsidP="003C414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Attended support groups and informational meetings, zoom</w:t>
      </w:r>
    </w:p>
    <w:p w14:paraId="068D4659" w14:textId="77777777" w:rsidR="003C4147" w:rsidRPr="00AB40B7" w:rsidRDefault="003C4147" w:rsidP="003C4147">
      <w:pPr>
        <w:pStyle w:val="ListParagraph"/>
        <w:rPr>
          <w:sz w:val="28"/>
          <w:szCs w:val="28"/>
        </w:rPr>
      </w:pPr>
      <w:r w:rsidRPr="00745946">
        <w:rPr>
          <w:sz w:val="28"/>
          <w:szCs w:val="28"/>
        </w:rPr>
        <w:t>Support groups can help because people attending understand and can emphasize, often advise and just be a listing ear when you need it the most.  Members know how it truly feels to live with PD and be a source of comfort. (Caryn Crenshaw, RN)</w:t>
      </w:r>
    </w:p>
    <w:p w14:paraId="74D08777" w14:textId="77777777" w:rsidR="003C4147" w:rsidRDefault="003C4147" w:rsidP="003C414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Joined APDA</w:t>
      </w:r>
    </w:p>
    <w:p w14:paraId="7EE9D6D7" w14:textId="77777777" w:rsidR="003C4147" w:rsidRDefault="003C4147" w:rsidP="003C414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Received information from on line sites -Michael J. Fox Foundation, Davis Phinney Foundation, Parkinson’s Foundation, APDA</w:t>
      </w:r>
    </w:p>
    <w:p w14:paraId="6BE3E49F" w14:textId="77777777" w:rsidR="003C4147" w:rsidRDefault="003C4147" w:rsidP="003C414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LOVED HIM WITH ALL OF MY HEART</w:t>
      </w:r>
    </w:p>
    <w:p w14:paraId="20C6A4F8" w14:textId="77777777" w:rsidR="003C4147" w:rsidRDefault="003C4147" w:rsidP="003C4147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I could have done Better:</w:t>
      </w:r>
    </w:p>
    <w:p w14:paraId="7FB385A6" w14:textId="77777777" w:rsidR="003C4147" w:rsidRDefault="003C4147" w:rsidP="003C414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1.  </w:t>
      </w:r>
      <w:r w:rsidRPr="00211001">
        <w:rPr>
          <w:sz w:val="28"/>
          <w:szCs w:val="28"/>
        </w:rPr>
        <w:t>Let him speak for himself</w:t>
      </w:r>
    </w:p>
    <w:p w14:paraId="251B1D0E" w14:textId="77777777" w:rsidR="003C4147" w:rsidRDefault="003C4147" w:rsidP="003C414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 Having more patience all of the time</w:t>
      </w:r>
    </w:p>
    <w:p w14:paraId="1C365D5B" w14:textId="77777777" w:rsidR="003C4147" w:rsidRDefault="003C4147" w:rsidP="003C414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  Listened more</w:t>
      </w:r>
    </w:p>
    <w:p w14:paraId="5B0D0419" w14:textId="2D1F3384" w:rsidR="003C4147" w:rsidRPr="00FB0DEF" w:rsidRDefault="003C4147" w:rsidP="00FB0D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  Not nag</w:t>
      </w:r>
    </w:p>
    <w:p w14:paraId="54140251" w14:textId="77777777" w:rsidR="00594E10" w:rsidRDefault="00594E10" w:rsidP="00A70546">
      <w:pPr>
        <w:rPr>
          <w:b/>
          <w:bCs/>
          <w:sz w:val="36"/>
          <w:szCs w:val="36"/>
          <w:u w:val="single"/>
        </w:rPr>
      </w:pPr>
    </w:p>
    <w:p w14:paraId="4F383146" w14:textId="08CDA3DD" w:rsidR="00A70546" w:rsidRPr="00585F4F" w:rsidRDefault="004563CD" w:rsidP="00A70546">
      <w:pPr>
        <w:rPr>
          <w:b/>
          <w:bCs/>
          <w:sz w:val="36"/>
          <w:szCs w:val="36"/>
          <w:u w:val="single"/>
        </w:rPr>
      </w:pPr>
      <w:r w:rsidRPr="00585F4F">
        <w:rPr>
          <w:b/>
          <w:bCs/>
          <w:sz w:val="36"/>
          <w:szCs w:val="36"/>
          <w:u w:val="single"/>
        </w:rPr>
        <w:t>I</w:t>
      </w:r>
      <w:r w:rsidR="00A70546" w:rsidRPr="00585F4F">
        <w:rPr>
          <w:b/>
          <w:bCs/>
          <w:sz w:val="36"/>
          <w:szCs w:val="36"/>
          <w:u w:val="single"/>
        </w:rPr>
        <w:t>mportant items</w:t>
      </w:r>
      <w:r w:rsidRPr="00585F4F">
        <w:rPr>
          <w:b/>
          <w:bCs/>
          <w:sz w:val="36"/>
          <w:szCs w:val="36"/>
          <w:u w:val="single"/>
        </w:rPr>
        <w:t xml:space="preserve"> to know</w:t>
      </w:r>
      <w:r w:rsidR="00DE7E3A" w:rsidRPr="00585F4F">
        <w:rPr>
          <w:b/>
          <w:bCs/>
          <w:sz w:val="36"/>
          <w:szCs w:val="36"/>
          <w:u w:val="single"/>
        </w:rPr>
        <w:t>:</w:t>
      </w:r>
    </w:p>
    <w:p w14:paraId="39C72192" w14:textId="4FB69ED6" w:rsidR="004563CD" w:rsidRPr="004563CD" w:rsidRDefault="00A12B01" w:rsidP="004563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ABOUT </w:t>
      </w:r>
      <w:r w:rsidR="00386786">
        <w:rPr>
          <w:b/>
          <w:bCs/>
          <w:sz w:val="32"/>
          <w:szCs w:val="32"/>
        </w:rPr>
        <w:t xml:space="preserve"> </w:t>
      </w:r>
      <w:r w:rsidR="00B20F62">
        <w:rPr>
          <w:b/>
          <w:bCs/>
          <w:sz w:val="32"/>
          <w:szCs w:val="32"/>
        </w:rPr>
        <w:t>PERSON WITH PARKINSONS</w:t>
      </w:r>
      <w:r w:rsidR="00D457F9">
        <w:rPr>
          <w:b/>
          <w:bCs/>
          <w:sz w:val="32"/>
          <w:szCs w:val="32"/>
        </w:rPr>
        <w:t xml:space="preserve"> (PD)</w:t>
      </w:r>
    </w:p>
    <w:p w14:paraId="275FC165" w14:textId="36AA9314" w:rsidR="004563CD" w:rsidRPr="00800F4F" w:rsidRDefault="004563CD" w:rsidP="00800F4F">
      <w:pPr>
        <w:spacing w:line="259" w:lineRule="auto"/>
        <w:rPr>
          <w:b/>
          <w:bCs/>
          <w:sz w:val="28"/>
          <w:szCs w:val="28"/>
        </w:rPr>
      </w:pPr>
      <w:r w:rsidRPr="00800F4F">
        <w:rPr>
          <w:b/>
          <w:bCs/>
          <w:sz w:val="28"/>
          <w:szCs w:val="28"/>
        </w:rPr>
        <w:t>******</w:t>
      </w:r>
      <w:r w:rsidR="00B20F62">
        <w:rPr>
          <w:b/>
          <w:bCs/>
          <w:sz w:val="28"/>
          <w:szCs w:val="28"/>
        </w:rPr>
        <w:t xml:space="preserve"> T</w:t>
      </w:r>
      <w:r w:rsidR="00C23D08">
        <w:rPr>
          <w:b/>
          <w:bCs/>
          <w:sz w:val="28"/>
          <w:szCs w:val="28"/>
        </w:rPr>
        <w:t>hey have</w:t>
      </w:r>
      <w:r w:rsidRPr="00800F4F">
        <w:rPr>
          <w:b/>
          <w:bCs/>
          <w:sz w:val="28"/>
          <w:szCs w:val="28"/>
        </w:rPr>
        <w:t xml:space="preserve"> </w:t>
      </w:r>
      <w:r w:rsidR="00C23D08">
        <w:rPr>
          <w:b/>
          <w:bCs/>
          <w:sz w:val="28"/>
          <w:szCs w:val="28"/>
        </w:rPr>
        <w:t>a</w:t>
      </w:r>
      <w:r w:rsidRPr="00800F4F">
        <w:rPr>
          <w:b/>
          <w:bCs/>
          <w:sz w:val="28"/>
          <w:szCs w:val="28"/>
        </w:rPr>
        <w:t>nxieties/fears — loss of independence. disease complications and progression, burden to others, worry about the medicines/treatments</w:t>
      </w:r>
    </w:p>
    <w:p w14:paraId="1F8B13FD" w14:textId="77777777" w:rsidR="00B20F62" w:rsidRDefault="004563CD" w:rsidP="00B20F6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Advice to You caregiver</w:t>
      </w:r>
      <w:r w:rsidR="00800F4F">
        <w:rPr>
          <w:b/>
          <w:bCs/>
          <w:sz w:val="28"/>
          <w:szCs w:val="28"/>
        </w:rPr>
        <w:t xml:space="preserve"> from people with PD</w:t>
      </w:r>
    </w:p>
    <w:p w14:paraId="358A91A6" w14:textId="77777777" w:rsidR="00800F4F" w:rsidRPr="00B20F62" w:rsidRDefault="00B20F62" w:rsidP="00800F4F">
      <w:pPr>
        <w:pStyle w:val="ListParagraph"/>
        <w:numPr>
          <w:ilvl w:val="0"/>
          <w:numId w:val="6"/>
        </w:numPr>
        <w:spacing w:after="0"/>
        <w:rPr>
          <w:b/>
          <w:bCs/>
          <w:sz w:val="28"/>
          <w:szCs w:val="28"/>
        </w:rPr>
      </w:pPr>
      <w:r w:rsidRPr="00B20F62">
        <w:rPr>
          <w:b/>
          <w:bCs/>
          <w:sz w:val="28"/>
          <w:szCs w:val="28"/>
        </w:rPr>
        <w:t>Don’t over-care for your loved one</w:t>
      </w:r>
    </w:p>
    <w:p w14:paraId="200264C0" w14:textId="0E646562" w:rsidR="00800F4F" w:rsidRPr="00800F4F" w:rsidRDefault="00386786" w:rsidP="00B20F62">
      <w:pPr>
        <w:pStyle w:val="ListParagraph"/>
        <w:numPr>
          <w:ilvl w:val="0"/>
          <w:numId w:val="5"/>
        </w:numPr>
        <w:spacing w:after="0" w:line="259" w:lineRule="auto"/>
        <w:rPr>
          <w:sz w:val="28"/>
          <w:szCs w:val="28"/>
        </w:rPr>
      </w:pPr>
      <w:r>
        <w:rPr>
          <w:sz w:val="28"/>
          <w:szCs w:val="28"/>
        </w:rPr>
        <w:t>L</w:t>
      </w:r>
      <w:r w:rsidR="00800F4F" w:rsidRPr="00800F4F">
        <w:rPr>
          <w:sz w:val="28"/>
          <w:szCs w:val="28"/>
        </w:rPr>
        <w:t>et them do what they can even when it takes longer</w:t>
      </w:r>
      <w:r w:rsidR="0093067F">
        <w:rPr>
          <w:sz w:val="28"/>
          <w:szCs w:val="28"/>
        </w:rPr>
        <w:t>-getting dressed, etc</w:t>
      </w:r>
      <w:r w:rsidR="00104771">
        <w:rPr>
          <w:sz w:val="28"/>
          <w:szCs w:val="28"/>
        </w:rPr>
        <w:t>.</w:t>
      </w:r>
    </w:p>
    <w:p w14:paraId="16DFCC41" w14:textId="77777777" w:rsidR="00800F4F" w:rsidRPr="00D126B0" w:rsidRDefault="00800F4F" w:rsidP="00800F4F">
      <w:pPr>
        <w:pStyle w:val="ListParagraph"/>
        <w:numPr>
          <w:ilvl w:val="0"/>
          <w:numId w:val="5"/>
        </w:numPr>
        <w:spacing w:line="259" w:lineRule="auto"/>
        <w:rPr>
          <w:sz w:val="28"/>
          <w:szCs w:val="28"/>
        </w:rPr>
      </w:pPr>
      <w:r w:rsidRPr="00D126B0">
        <w:rPr>
          <w:sz w:val="28"/>
          <w:szCs w:val="28"/>
        </w:rPr>
        <w:t xml:space="preserve">Don’t be a helicopter </w:t>
      </w:r>
      <w:r>
        <w:rPr>
          <w:sz w:val="28"/>
          <w:szCs w:val="28"/>
        </w:rPr>
        <w:t>spouse</w:t>
      </w:r>
      <w:r w:rsidRPr="00D126B0">
        <w:rPr>
          <w:sz w:val="28"/>
          <w:szCs w:val="28"/>
        </w:rPr>
        <w:t xml:space="preserve"> – watching and following every move to prevent falls</w:t>
      </w:r>
    </w:p>
    <w:p w14:paraId="22AB9D6D" w14:textId="77777777" w:rsidR="00800F4F" w:rsidRPr="00D126B0" w:rsidRDefault="00800F4F" w:rsidP="00800F4F">
      <w:pPr>
        <w:pStyle w:val="ListParagraph"/>
        <w:numPr>
          <w:ilvl w:val="0"/>
          <w:numId w:val="5"/>
        </w:numPr>
        <w:spacing w:line="259" w:lineRule="auto"/>
        <w:rPr>
          <w:sz w:val="28"/>
          <w:szCs w:val="28"/>
        </w:rPr>
      </w:pPr>
      <w:r w:rsidRPr="00D126B0">
        <w:rPr>
          <w:sz w:val="28"/>
          <w:szCs w:val="28"/>
        </w:rPr>
        <w:t xml:space="preserve">Don’t treat </w:t>
      </w:r>
      <w:r>
        <w:rPr>
          <w:sz w:val="28"/>
          <w:szCs w:val="28"/>
        </w:rPr>
        <w:t xml:space="preserve">PD </w:t>
      </w:r>
      <w:r w:rsidRPr="00D126B0">
        <w:rPr>
          <w:sz w:val="28"/>
          <w:szCs w:val="28"/>
        </w:rPr>
        <w:t xml:space="preserve">like a child- instructing what to do and not to do </w:t>
      </w:r>
    </w:p>
    <w:p w14:paraId="2CC320D6" w14:textId="4C32C843" w:rsidR="00386786" w:rsidRDefault="00800F4F" w:rsidP="00386786">
      <w:pPr>
        <w:pStyle w:val="ListParagraph"/>
        <w:numPr>
          <w:ilvl w:val="0"/>
          <w:numId w:val="5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Don’t use </w:t>
      </w:r>
      <w:r w:rsidR="00104771">
        <w:rPr>
          <w:sz w:val="28"/>
          <w:szCs w:val="28"/>
        </w:rPr>
        <w:t>t</w:t>
      </w:r>
      <w:r w:rsidRPr="00D126B0">
        <w:rPr>
          <w:sz w:val="28"/>
          <w:szCs w:val="28"/>
        </w:rPr>
        <w:t>one of voice like talking to a child</w:t>
      </w:r>
    </w:p>
    <w:p w14:paraId="36B24141" w14:textId="0E0C6F59" w:rsidR="00386786" w:rsidRPr="00D64D55" w:rsidRDefault="00800F4F" w:rsidP="00D64D55">
      <w:pPr>
        <w:pStyle w:val="ListParagraph"/>
        <w:numPr>
          <w:ilvl w:val="0"/>
          <w:numId w:val="5"/>
        </w:numPr>
        <w:spacing w:line="259" w:lineRule="auto"/>
        <w:rPr>
          <w:sz w:val="28"/>
          <w:szCs w:val="28"/>
        </w:rPr>
      </w:pPr>
      <w:r w:rsidRPr="00386786">
        <w:rPr>
          <w:sz w:val="28"/>
          <w:szCs w:val="28"/>
        </w:rPr>
        <w:t>Find a balance to help when needed but encourage your love one to be more active and self-sufficient.</w:t>
      </w:r>
    </w:p>
    <w:p w14:paraId="6F7E25EA" w14:textId="77777777" w:rsidR="00800F4F" w:rsidRPr="00B20F62" w:rsidRDefault="00800F4F" w:rsidP="00B20F62">
      <w:pPr>
        <w:pStyle w:val="ListParagraph"/>
        <w:numPr>
          <w:ilvl w:val="0"/>
          <w:numId w:val="6"/>
        </w:numPr>
        <w:spacing w:line="259" w:lineRule="auto"/>
        <w:rPr>
          <w:b/>
          <w:bCs/>
          <w:sz w:val="28"/>
          <w:szCs w:val="28"/>
        </w:rPr>
      </w:pPr>
      <w:r w:rsidRPr="00B20F62">
        <w:rPr>
          <w:b/>
          <w:bCs/>
          <w:sz w:val="28"/>
          <w:szCs w:val="28"/>
        </w:rPr>
        <w:t>Be patient with me</w:t>
      </w:r>
    </w:p>
    <w:p w14:paraId="558170E7" w14:textId="211812DC" w:rsidR="00B20F62" w:rsidRPr="00B20F62" w:rsidRDefault="00B20F62" w:rsidP="00B20F62">
      <w:pPr>
        <w:pStyle w:val="ListParagraph"/>
        <w:numPr>
          <w:ilvl w:val="1"/>
          <w:numId w:val="6"/>
        </w:numPr>
        <w:spacing w:line="259" w:lineRule="auto"/>
        <w:rPr>
          <w:sz w:val="28"/>
          <w:szCs w:val="28"/>
        </w:rPr>
      </w:pPr>
      <w:r w:rsidRPr="00800F4F">
        <w:rPr>
          <w:sz w:val="28"/>
          <w:szCs w:val="28"/>
        </w:rPr>
        <w:t xml:space="preserve">Let us try to do </w:t>
      </w:r>
      <w:r w:rsidR="00872195">
        <w:rPr>
          <w:sz w:val="28"/>
          <w:szCs w:val="28"/>
        </w:rPr>
        <w:t xml:space="preserve">it </w:t>
      </w:r>
      <w:r w:rsidRPr="00800F4F">
        <w:rPr>
          <w:sz w:val="28"/>
          <w:szCs w:val="28"/>
        </w:rPr>
        <w:t xml:space="preserve">on our own even if slow and making mistakes </w:t>
      </w:r>
    </w:p>
    <w:p w14:paraId="61D52129" w14:textId="2A83192D" w:rsidR="00800F4F" w:rsidRDefault="00D457F9" w:rsidP="00B20F62">
      <w:pPr>
        <w:pStyle w:val="ListParagraph"/>
        <w:numPr>
          <w:ilvl w:val="1"/>
          <w:numId w:val="6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PD t</w:t>
      </w:r>
      <w:r w:rsidR="00800F4F">
        <w:rPr>
          <w:sz w:val="28"/>
          <w:szCs w:val="28"/>
        </w:rPr>
        <w:t>akes longer to think about what they want to say and formulate their thoughts- spouse sometimes jumps in and speaks for them</w:t>
      </w:r>
    </w:p>
    <w:p w14:paraId="48661A87" w14:textId="49EDF323" w:rsidR="00B20F62" w:rsidRDefault="00031001" w:rsidP="00B20F62">
      <w:pPr>
        <w:pStyle w:val="ListParagraph"/>
        <w:numPr>
          <w:ilvl w:val="1"/>
          <w:numId w:val="6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Takes </w:t>
      </w:r>
      <w:r w:rsidR="00281D6A">
        <w:rPr>
          <w:sz w:val="28"/>
          <w:szCs w:val="28"/>
        </w:rPr>
        <w:t>m</w:t>
      </w:r>
      <w:r w:rsidR="00800F4F">
        <w:rPr>
          <w:sz w:val="28"/>
          <w:szCs w:val="28"/>
        </w:rPr>
        <w:t xml:space="preserve">ore time to get ready on </w:t>
      </w:r>
      <w:r w:rsidR="0070565D">
        <w:rPr>
          <w:sz w:val="28"/>
          <w:szCs w:val="28"/>
        </w:rPr>
        <w:t>their</w:t>
      </w:r>
      <w:r w:rsidR="00800F4F">
        <w:rPr>
          <w:sz w:val="28"/>
          <w:szCs w:val="28"/>
        </w:rPr>
        <w:t xml:space="preserve"> own</w:t>
      </w:r>
    </w:p>
    <w:p w14:paraId="1D2ABEC1" w14:textId="55FC656B" w:rsidR="00F5425A" w:rsidRPr="00A36C76" w:rsidRDefault="0050074A" w:rsidP="00A36C76">
      <w:pPr>
        <w:pStyle w:val="ListParagraph"/>
        <w:numPr>
          <w:ilvl w:val="1"/>
          <w:numId w:val="6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Don’t </w:t>
      </w:r>
      <w:r w:rsidR="00D457F9">
        <w:rPr>
          <w:sz w:val="28"/>
          <w:szCs w:val="28"/>
        </w:rPr>
        <w:t>s</w:t>
      </w:r>
      <w:r w:rsidR="00366AC8">
        <w:rPr>
          <w:sz w:val="28"/>
          <w:szCs w:val="28"/>
        </w:rPr>
        <w:t>top doing activities -</w:t>
      </w:r>
      <w:r w:rsidR="00800F4F" w:rsidRPr="00B20F62">
        <w:rPr>
          <w:sz w:val="28"/>
          <w:szCs w:val="28"/>
        </w:rPr>
        <w:t>Example church was important</w:t>
      </w:r>
      <w:r w:rsidR="00807255">
        <w:rPr>
          <w:sz w:val="28"/>
          <w:szCs w:val="28"/>
        </w:rPr>
        <w:t xml:space="preserve"> to PD</w:t>
      </w:r>
      <w:r w:rsidR="00D27705">
        <w:rPr>
          <w:sz w:val="28"/>
          <w:szCs w:val="28"/>
        </w:rPr>
        <w:t>, but spouse thought it was too hard</w:t>
      </w:r>
      <w:r>
        <w:rPr>
          <w:sz w:val="28"/>
          <w:szCs w:val="28"/>
        </w:rPr>
        <w:t xml:space="preserve"> to get </w:t>
      </w:r>
      <w:r w:rsidR="00800F4F" w:rsidRPr="00B20F62">
        <w:rPr>
          <w:sz w:val="28"/>
          <w:szCs w:val="28"/>
        </w:rPr>
        <w:t xml:space="preserve"> in and out of car, and around church</w:t>
      </w:r>
      <w:r>
        <w:rPr>
          <w:sz w:val="28"/>
          <w:szCs w:val="28"/>
        </w:rPr>
        <w:t>, so stopped going.</w:t>
      </w:r>
    </w:p>
    <w:p w14:paraId="1E65856C" w14:textId="7DB53831" w:rsidR="00F5425A" w:rsidRPr="00A36C76" w:rsidRDefault="004563CD" w:rsidP="00A36C76">
      <w:pPr>
        <w:pStyle w:val="ListParagraph"/>
        <w:numPr>
          <w:ilvl w:val="0"/>
          <w:numId w:val="6"/>
        </w:numPr>
        <w:spacing w:line="259" w:lineRule="auto"/>
        <w:rPr>
          <w:sz w:val="28"/>
          <w:szCs w:val="28"/>
        </w:rPr>
      </w:pPr>
      <w:r w:rsidRPr="00386786">
        <w:rPr>
          <w:b/>
          <w:bCs/>
          <w:sz w:val="28"/>
          <w:szCs w:val="28"/>
        </w:rPr>
        <w:t>People with PD want to be helped, not helpless.</w:t>
      </w:r>
    </w:p>
    <w:p w14:paraId="044EC99D" w14:textId="2ED78DBE" w:rsidR="004563CD" w:rsidRDefault="004563CD" w:rsidP="00B20F62">
      <w:pPr>
        <w:pStyle w:val="ListParagraph"/>
        <w:numPr>
          <w:ilvl w:val="0"/>
          <w:numId w:val="6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Give us a chance</w:t>
      </w:r>
    </w:p>
    <w:p w14:paraId="4B0CF3CC" w14:textId="25F2CB59" w:rsidR="00F5425A" w:rsidRDefault="00386786" w:rsidP="00A36C76">
      <w:pPr>
        <w:pStyle w:val="ListParagraph"/>
        <w:numPr>
          <w:ilvl w:val="1"/>
          <w:numId w:val="6"/>
        </w:numPr>
        <w:spacing w:line="259" w:lineRule="auto"/>
        <w:rPr>
          <w:sz w:val="28"/>
          <w:szCs w:val="28"/>
        </w:rPr>
      </w:pPr>
      <w:r w:rsidRPr="002A77C1">
        <w:rPr>
          <w:sz w:val="28"/>
          <w:szCs w:val="28"/>
        </w:rPr>
        <w:t>Let us try to do on our own even if slow and making mistakes (typing)</w:t>
      </w:r>
    </w:p>
    <w:p w14:paraId="0DEAE329" w14:textId="77777777" w:rsidR="001363D9" w:rsidRPr="00A36C76" w:rsidRDefault="001363D9" w:rsidP="001363D9">
      <w:pPr>
        <w:pStyle w:val="ListParagraph"/>
        <w:spacing w:line="259" w:lineRule="auto"/>
        <w:ind w:left="1440"/>
        <w:rPr>
          <w:sz w:val="28"/>
          <w:szCs w:val="28"/>
        </w:rPr>
      </w:pPr>
    </w:p>
    <w:p w14:paraId="5A998818" w14:textId="77777777" w:rsidR="00386786" w:rsidRPr="006A012A" w:rsidRDefault="00386786" w:rsidP="00386786">
      <w:pPr>
        <w:pStyle w:val="ListParagraph"/>
        <w:numPr>
          <w:ilvl w:val="0"/>
          <w:numId w:val="6"/>
        </w:numPr>
        <w:spacing w:line="259" w:lineRule="auto"/>
        <w:rPr>
          <w:b/>
          <w:bCs/>
          <w:sz w:val="28"/>
          <w:szCs w:val="28"/>
        </w:rPr>
      </w:pPr>
      <w:r w:rsidRPr="006A012A">
        <w:rPr>
          <w:b/>
          <w:bCs/>
          <w:sz w:val="28"/>
          <w:szCs w:val="28"/>
        </w:rPr>
        <w:lastRenderedPageBreak/>
        <w:t>Don’t let me hold you back</w:t>
      </w:r>
    </w:p>
    <w:p w14:paraId="34990F64" w14:textId="0AFFBC68" w:rsidR="00F5425A" w:rsidRPr="00A36C76" w:rsidRDefault="00386786" w:rsidP="00A36C76">
      <w:pPr>
        <w:pStyle w:val="ListParagraph"/>
        <w:numPr>
          <w:ilvl w:val="1"/>
          <w:numId w:val="6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Use respite</w:t>
      </w:r>
    </w:p>
    <w:p w14:paraId="577C74C8" w14:textId="77777777" w:rsidR="00386786" w:rsidRPr="006A012A" w:rsidRDefault="00386786" w:rsidP="00386786">
      <w:pPr>
        <w:pStyle w:val="ListParagraph"/>
        <w:numPr>
          <w:ilvl w:val="0"/>
          <w:numId w:val="6"/>
        </w:numPr>
        <w:spacing w:line="259" w:lineRule="auto"/>
        <w:rPr>
          <w:b/>
          <w:bCs/>
          <w:sz w:val="28"/>
          <w:szCs w:val="28"/>
        </w:rPr>
      </w:pPr>
      <w:r w:rsidRPr="006A012A">
        <w:rPr>
          <w:b/>
          <w:bCs/>
          <w:sz w:val="28"/>
          <w:szCs w:val="28"/>
        </w:rPr>
        <w:t>Get Prepared</w:t>
      </w:r>
    </w:p>
    <w:p w14:paraId="5C98F7C5" w14:textId="77777777" w:rsidR="00386786" w:rsidRDefault="00386786" w:rsidP="00386786">
      <w:pPr>
        <w:pStyle w:val="ListParagraph"/>
        <w:numPr>
          <w:ilvl w:val="1"/>
          <w:numId w:val="6"/>
        </w:numPr>
        <w:spacing w:line="259" w:lineRule="auto"/>
        <w:rPr>
          <w:sz w:val="28"/>
          <w:szCs w:val="28"/>
        </w:rPr>
      </w:pPr>
      <w:r w:rsidRPr="00FF51EB">
        <w:rPr>
          <w:sz w:val="28"/>
          <w:szCs w:val="28"/>
        </w:rPr>
        <w:t>Complete all</w:t>
      </w:r>
      <w:r>
        <w:rPr>
          <w:sz w:val="28"/>
          <w:szCs w:val="28"/>
        </w:rPr>
        <w:t xml:space="preserve"> legal documents</w:t>
      </w:r>
    </w:p>
    <w:p w14:paraId="7366159B" w14:textId="77777777" w:rsidR="00386786" w:rsidRPr="00FF51EB" w:rsidRDefault="00386786" w:rsidP="00386786">
      <w:pPr>
        <w:pStyle w:val="ListParagraph"/>
        <w:numPr>
          <w:ilvl w:val="1"/>
          <w:numId w:val="6"/>
        </w:numPr>
        <w:spacing w:line="259" w:lineRule="auto"/>
        <w:rPr>
          <w:sz w:val="28"/>
          <w:szCs w:val="28"/>
        </w:rPr>
      </w:pPr>
      <w:r w:rsidRPr="00FF51EB">
        <w:rPr>
          <w:sz w:val="28"/>
          <w:szCs w:val="28"/>
        </w:rPr>
        <w:t>Expect the Unpredictable</w:t>
      </w:r>
    </w:p>
    <w:p w14:paraId="2E57E1BB" w14:textId="77777777" w:rsidR="00386786" w:rsidRPr="00FF51EB" w:rsidRDefault="00386786" w:rsidP="00386786">
      <w:pPr>
        <w:pStyle w:val="ListParagraph"/>
        <w:spacing w:line="259" w:lineRule="auto"/>
        <w:rPr>
          <w:sz w:val="28"/>
          <w:szCs w:val="28"/>
        </w:rPr>
      </w:pPr>
    </w:p>
    <w:p w14:paraId="7C7B97AD" w14:textId="16D0543B" w:rsidR="004563CD" w:rsidRPr="00386786" w:rsidRDefault="002379DC" w:rsidP="00386786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86786" w:rsidRPr="00386786">
        <w:rPr>
          <w:b/>
          <w:bCs/>
          <w:sz w:val="28"/>
          <w:szCs w:val="28"/>
        </w:rPr>
        <w:t>FOR CAREGIVERS/CARE PARTNERS</w:t>
      </w:r>
    </w:p>
    <w:p w14:paraId="12F38A65" w14:textId="17A3A166" w:rsidR="006D66AC" w:rsidRPr="00666B08" w:rsidRDefault="004563CD" w:rsidP="00B20F62">
      <w:pPr>
        <w:pStyle w:val="ListParagraph"/>
        <w:spacing w:line="259" w:lineRule="auto"/>
        <w:rPr>
          <w:sz w:val="28"/>
          <w:szCs w:val="28"/>
        </w:rPr>
      </w:pPr>
      <w:r w:rsidRPr="00666B08">
        <w:rPr>
          <w:sz w:val="28"/>
          <w:szCs w:val="28"/>
        </w:rPr>
        <w:t xml:space="preserve">Caregivers feel stress as </w:t>
      </w:r>
      <w:r w:rsidR="00896E1E" w:rsidRPr="00666B08">
        <w:rPr>
          <w:sz w:val="28"/>
          <w:szCs w:val="28"/>
        </w:rPr>
        <w:t xml:space="preserve">they </w:t>
      </w:r>
      <w:r w:rsidRPr="00666B08">
        <w:rPr>
          <w:sz w:val="28"/>
          <w:szCs w:val="28"/>
        </w:rPr>
        <w:t>see health decline</w:t>
      </w:r>
      <w:r w:rsidR="00471866" w:rsidRPr="00666B08">
        <w:rPr>
          <w:sz w:val="28"/>
          <w:szCs w:val="28"/>
        </w:rPr>
        <w:t>.</w:t>
      </w:r>
      <w:r w:rsidRPr="00666B08">
        <w:rPr>
          <w:sz w:val="28"/>
          <w:szCs w:val="28"/>
        </w:rPr>
        <w:t xml:space="preserve"> </w:t>
      </w:r>
    </w:p>
    <w:p w14:paraId="2C861113" w14:textId="0C69A2B1" w:rsidR="0024763B" w:rsidRPr="00666B08" w:rsidRDefault="00471866" w:rsidP="00B20F62">
      <w:pPr>
        <w:pStyle w:val="ListParagraph"/>
        <w:spacing w:line="259" w:lineRule="auto"/>
        <w:rPr>
          <w:sz w:val="28"/>
          <w:szCs w:val="28"/>
        </w:rPr>
      </w:pPr>
      <w:r w:rsidRPr="00666B08">
        <w:rPr>
          <w:sz w:val="28"/>
          <w:szCs w:val="28"/>
        </w:rPr>
        <w:t>C</w:t>
      </w:r>
      <w:r w:rsidR="004563CD" w:rsidRPr="00666B08">
        <w:rPr>
          <w:sz w:val="28"/>
          <w:szCs w:val="28"/>
        </w:rPr>
        <w:t xml:space="preserve">aregiving is emotionally </w:t>
      </w:r>
      <w:r w:rsidR="00DF6E0E" w:rsidRPr="00666B08">
        <w:rPr>
          <w:sz w:val="28"/>
          <w:szCs w:val="28"/>
        </w:rPr>
        <w:t xml:space="preserve"> and physically </w:t>
      </w:r>
      <w:r w:rsidR="004563CD" w:rsidRPr="00666B08">
        <w:rPr>
          <w:sz w:val="28"/>
          <w:szCs w:val="28"/>
        </w:rPr>
        <w:t>challenging</w:t>
      </w:r>
      <w:r w:rsidRPr="00666B08">
        <w:rPr>
          <w:sz w:val="28"/>
          <w:szCs w:val="28"/>
        </w:rPr>
        <w:t>.</w:t>
      </w:r>
    </w:p>
    <w:p w14:paraId="3A7F5D9D" w14:textId="5E8069EA" w:rsidR="0024763B" w:rsidRPr="00666B08" w:rsidRDefault="00BB6D26" w:rsidP="00B20F62">
      <w:pPr>
        <w:pStyle w:val="ListParagraph"/>
        <w:spacing w:line="259" w:lineRule="auto"/>
        <w:rPr>
          <w:sz w:val="28"/>
          <w:szCs w:val="28"/>
        </w:rPr>
      </w:pPr>
      <w:r w:rsidRPr="00666B08">
        <w:rPr>
          <w:sz w:val="28"/>
          <w:szCs w:val="28"/>
        </w:rPr>
        <w:t>Caregivers</w:t>
      </w:r>
      <w:r w:rsidR="000C79CC" w:rsidRPr="00666B08">
        <w:rPr>
          <w:sz w:val="28"/>
          <w:szCs w:val="28"/>
        </w:rPr>
        <w:t xml:space="preserve"> experience </w:t>
      </w:r>
      <w:r w:rsidR="004563CD" w:rsidRPr="00666B08">
        <w:rPr>
          <w:sz w:val="28"/>
          <w:szCs w:val="28"/>
        </w:rPr>
        <w:t>loss of emotional and physical connection</w:t>
      </w:r>
      <w:r w:rsidR="006226F7" w:rsidRPr="00666B08">
        <w:rPr>
          <w:sz w:val="28"/>
          <w:szCs w:val="28"/>
        </w:rPr>
        <w:t xml:space="preserve"> to person with PD.</w:t>
      </w:r>
    </w:p>
    <w:p w14:paraId="4ED7ED85" w14:textId="5CD9E4D4" w:rsidR="00446CD5" w:rsidRPr="00666B08" w:rsidRDefault="00CA4E07" w:rsidP="00B20F62">
      <w:pPr>
        <w:pStyle w:val="ListParagraph"/>
        <w:spacing w:line="259" w:lineRule="auto"/>
        <w:rPr>
          <w:sz w:val="28"/>
          <w:szCs w:val="28"/>
        </w:rPr>
      </w:pPr>
      <w:r w:rsidRPr="00666B08">
        <w:rPr>
          <w:sz w:val="28"/>
          <w:szCs w:val="28"/>
        </w:rPr>
        <w:t>Caregivers</w:t>
      </w:r>
      <w:r w:rsidR="00471866" w:rsidRPr="00666B08">
        <w:rPr>
          <w:sz w:val="28"/>
          <w:szCs w:val="28"/>
        </w:rPr>
        <w:t xml:space="preserve"> are </w:t>
      </w:r>
      <w:r w:rsidR="004563CD" w:rsidRPr="00666B08">
        <w:rPr>
          <w:sz w:val="28"/>
          <w:szCs w:val="28"/>
        </w:rPr>
        <w:t>concern</w:t>
      </w:r>
      <w:r w:rsidR="006226F7" w:rsidRPr="00666B08">
        <w:rPr>
          <w:sz w:val="28"/>
          <w:szCs w:val="28"/>
        </w:rPr>
        <w:t xml:space="preserve">ed about the </w:t>
      </w:r>
      <w:r w:rsidR="004563CD" w:rsidRPr="00666B08">
        <w:rPr>
          <w:sz w:val="28"/>
          <w:szCs w:val="28"/>
        </w:rPr>
        <w:t>future</w:t>
      </w:r>
      <w:r w:rsidR="006226F7" w:rsidRPr="00666B08">
        <w:rPr>
          <w:sz w:val="28"/>
          <w:szCs w:val="28"/>
        </w:rPr>
        <w:t>.</w:t>
      </w:r>
    </w:p>
    <w:p w14:paraId="3436F308" w14:textId="5CD6ADAE" w:rsidR="00446CD5" w:rsidRPr="00666B08" w:rsidRDefault="00CA4E07" w:rsidP="00B20F62">
      <w:pPr>
        <w:pStyle w:val="ListParagraph"/>
        <w:spacing w:line="259" w:lineRule="auto"/>
        <w:rPr>
          <w:sz w:val="28"/>
          <w:szCs w:val="28"/>
        </w:rPr>
      </w:pPr>
      <w:r w:rsidRPr="00666B08">
        <w:rPr>
          <w:sz w:val="28"/>
          <w:szCs w:val="28"/>
        </w:rPr>
        <w:t>Caregivers</w:t>
      </w:r>
      <w:r w:rsidR="00446CD5" w:rsidRPr="00666B08">
        <w:rPr>
          <w:sz w:val="28"/>
          <w:szCs w:val="28"/>
        </w:rPr>
        <w:t xml:space="preserve"> may be</w:t>
      </w:r>
      <w:r w:rsidR="004563CD" w:rsidRPr="00666B08">
        <w:rPr>
          <w:sz w:val="28"/>
          <w:szCs w:val="28"/>
        </w:rPr>
        <w:t xml:space="preserve"> </w:t>
      </w:r>
      <w:r w:rsidR="00471866" w:rsidRPr="00666B08">
        <w:rPr>
          <w:sz w:val="28"/>
          <w:szCs w:val="28"/>
        </w:rPr>
        <w:t>lonely</w:t>
      </w:r>
      <w:r w:rsidR="00446CD5" w:rsidRPr="00666B08">
        <w:rPr>
          <w:sz w:val="28"/>
          <w:szCs w:val="28"/>
        </w:rPr>
        <w:t xml:space="preserve">, </w:t>
      </w:r>
      <w:r w:rsidR="004563CD" w:rsidRPr="00666B08">
        <w:rPr>
          <w:sz w:val="28"/>
          <w:szCs w:val="28"/>
        </w:rPr>
        <w:t>angry, sad, anxious</w:t>
      </w:r>
      <w:r w:rsidR="00251E31" w:rsidRPr="00666B08">
        <w:rPr>
          <w:sz w:val="28"/>
          <w:szCs w:val="28"/>
        </w:rPr>
        <w:t>,</w:t>
      </w:r>
      <w:r w:rsidR="006C36D8" w:rsidRPr="00666B08">
        <w:rPr>
          <w:sz w:val="28"/>
          <w:szCs w:val="28"/>
        </w:rPr>
        <w:t xml:space="preserve"> </w:t>
      </w:r>
      <w:r w:rsidR="00656025" w:rsidRPr="00666B08">
        <w:rPr>
          <w:sz w:val="28"/>
          <w:szCs w:val="28"/>
        </w:rPr>
        <w:t>exhausted, heartbroken,</w:t>
      </w:r>
      <w:r w:rsidR="006C36D8" w:rsidRPr="00666B08">
        <w:rPr>
          <w:sz w:val="28"/>
          <w:szCs w:val="28"/>
        </w:rPr>
        <w:t xml:space="preserve"> </w:t>
      </w:r>
      <w:r w:rsidR="00656025" w:rsidRPr="00666B08">
        <w:rPr>
          <w:sz w:val="28"/>
          <w:szCs w:val="28"/>
        </w:rPr>
        <w:t>scared and grieving</w:t>
      </w:r>
      <w:r w:rsidR="00251E31" w:rsidRPr="00666B08">
        <w:rPr>
          <w:sz w:val="28"/>
          <w:szCs w:val="28"/>
        </w:rPr>
        <w:t>- all while putti</w:t>
      </w:r>
      <w:r w:rsidR="009B0887" w:rsidRPr="00666B08">
        <w:rPr>
          <w:sz w:val="28"/>
          <w:szCs w:val="28"/>
        </w:rPr>
        <w:t>n</w:t>
      </w:r>
      <w:r w:rsidR="00251E31" w:rsidRPr="00666B08">
        <w:rPr>
          <w:sz w:val="28"/>
          <w:szCs w:val="28"/>
        </w:rPr>
        <w:t>g other’s needs ahead of their own.</w:t>
      </w:r>
    </w:p>
    <w:p w14:paraId="3348B91E" w14:textId="792D958B" w:rsidR="008D6E31" w:rsidRPr="00666B08" w:rsidRDefault="00446CD5" w:rsidP="00B20F62">
      <w:pPr>
        <w:pStyle w:val="ListParagraph"/>
        <w:spacing w:line="259" w:lineRule="auto"/>
        <w:rPr>
          <w:sz w:val="28"/>
          <w:szCs w:val="28"/>
        </w:rPr>
      </w:pPr>
      <w:r w:rsidRPr="00666B08">
        <w:rPr>
          <w:sz w:val="28"/>
          <w:szCs w:val="28"/>
        </w:rPr>
        <w:t>Caregiving can</w:t>
      </w:r>
      <w:r w:rsidR="004563CD" w:rsidRPr="00666B08">
        <w:rPr>
          <w:sz w:val="28"/>
          <w:szCs w:val="28"/>
        </w:rPr>
        <w:t xml:space="preserve"> impact</w:t>
      </w:r>
      <w:r w:rsidRPr="00666B08">
        <w:rPr>
          <w:sz w:val="28"/>
          <w:szCs w:val="28"/>
        </w:rPr>
        <w:t xml:space="preserve"> caregiver’s</w:t>
      </w:r>
      <w:r w:rsidR="004563CD" w:rsidRPr="00666B08">
        <w:rPr>
          <w:sz w:val="28"/>
          <w:szCs w:val="28"/>
        </w:rPr>
        <w:t xml:space="preserve"> health</w:t>
      </w:r>
      <w:r w:rsidR="008D6E31" w:rsidRPr="00666B08">
        <w:rPr>
          <w:sz w:val="28"/>
          <w:szCs w:val="28"/>
        </w:rPr>
        <w:t>.</w:t>
      </w:r>
    </w:p>
    <w:p w14:paraId="2C76B266" w14:textId="7D5F6CAB" w:rsidR="004563CD" w:rsidRPr="00666B08" w:rsidRDefault="00CA4E07" w:rsidP="00B20F62">
      <w:pPr>
        <w:pStyle w:val="ListParagraph"/>
        <w:spacing w:line="259" w:lineRule="auto"/>
        <w:rPr>
          <w:sz w:val="28"/>
          <w:szCs w:val="28"/>
        </w:rPr>
      </w:pPr>
      <w:r w:rsidRPr="00666B08">
        <w:rPr>
          <w:sz w:val="28"/>
          <w:szCs w:val="28"/>
        </w:rPr>
        <w:t>Caregivers may</w:t>
      </w:r>
      <w:r w:rsidR="008D6E31" w:rsidRPr="00666B08">
        <w:rPr>
          <w:sz w:val="28"/>
          <w:szCs w:val="28"/>
        </w:rPr>
        <w:t xml:space="preserve"> have</w:t>
      </w:r>
      <w:r w:rsidR="004563CD" w:rsidRPr="00666B08">
        <w:rPr>
          <w:sz w:val="28"/>
          <w:szCs w:val="28"/>
        </w:rPr>
        <w:t xml:space="preserve"> less personal time</w:t>
      </w:r>
      <w:r w:rsidR="008D6E31" w:rsidRPr="00666B08">
        <w:rPr>
          <w:sz w:val="28"/>
          <w:szCs w:val="28"/>
        </w:rPr>
        <w:t xml:space="preserve"> and </w:t>
      </w:r>
      <w:r w:rsidR="004563CD" w:rsidRPr="00666B08">
        <w:rPr>
          <w:sz w:val="28"/>
          <w:szCs w:val="28"/>
        </w:rPr>
        <w:t>time for family obligations and activities.</w:t>
      </w:r>
    </w:p>
    <w:p w14:paraId="394BC5C4" w14:textId="77777777" w:rsidR="00E4203A" w:rsidRPr="00CF70FE" w:rsidRDefault="00E4203A" w:rsidP="00B20F62">
      <w:pPr>
        <w:pStyle w:val="ListParagraph"/>
        <w:spacing w:line="259" w:lineRule="auto"/>
        <w:rPr>
          <w:sz w:val="28"/>
          <w:szCs w:val="28"/>
        </w:rPr>
      </w:pPr>
    </w:p>
    <w:p w14:paraId="60A6B1EB" w14:textId="77777777" w:rsidR="004563CD" w:rsidRPr="001A6C77" w:rsidRDefault="004563CD" w:rsidP="001A6C77">
      <w:pPr>
        <w:pStyle w:val="ListParagraph"/>
        <w:numPr>
          <w:ilvl w:val="0"/>
          <w:numId w:val="7"/>
        </w:numPr>
        <w:spacing w:line="259" w:lineRule="auto"/>
        <w:rPr>
          <w:sz w:val="28"/>
          <w:szCs w:val="28"/>
        </w:rPr>
      </w:pPr>
      <w:r w:rsidRPr="001A6C77">
        <w:rPr>
          <w:b/>
          <w:bCs/>
          <w:sz w:val="28"/>
          <w:szCs w:val="28"/>
        </w:rPr>
        <w:t>Anxieties of caregivers -</w:t>
      </w:r>
      <w:r w:rsidRPr="001A6C77">
        <w:rPr>
          <w:sz w:val="28"/>
          <w:szCs w:val="28"/>
        </w:rPr>
        <w:t>Caregiver’s can manage your fears/anxiety by:</w:t>
      </w:r>
    </w:p>
    <w:p w14:paraId="76046D6B" w14:textId="14CD5EA0" w:rsidR="004563CD" w:rsidRDefault="00574968" w:rsidP="004563CD">
      <w:pPr>
        <w:pStyle w:val="ListParagraph"/>
        <w:numPr>
          <w:ilvl w:val="0"/>
          <w:numId w:val="2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Maintain a mindfulness practice such as </w:t>
      </w:r>
      <w:r w:rsidR="00AE03CF">
        <w:rPr>
          <w:sz w:val="28"/>
          <w:szCs w:val="28"/>
        </w:rPr>
        <w:t>s</w:t>
      </w:r>
      <w:r w:rsidR="004563CD">
        <w:rPr>
          <w:sz w:val="28"/>
          <w:szCs w:val="28"/>
        </w:rPr>
        <w:t>tart</w:t>
      </w:r>
      <w:r w:rsidR="00D91FA6">
        <w:rPr>
          <w:sz w:val="28"/>
          <w:szCs w:val="28"/>
        </w:rPr>
        <w:t xml:space="preserve">ing </w:t>
      </w:r>
      <w:r w:rsidR="004563CD">
        <w:rPr>
          <w:sz w:val="28"/>
          <w:szCs w:val="28"/>
        </w:rPr>
        <w:t xml:space="preserve"> a journal</w:t>
      </w:r>
      <w:r w:rsidR="00D91FA6">
        <w:rPr>
          <w:sz w:val="28"/>
          <w:szCs w:val="28"/>
        </w:rPr>
        <w:t xml:space="preserve"> or creating a grateful list.</w:t>
      </w:r>
    </w:p>
    <w:p w14:paraId="22E6950A" w14:textId="50214F30" w:rsidR="004563CD" w:rsidRDefault="00841360" w:rsidP="004563CD">
      <w:pPr>
        <w:pStyle w:val="ListParagraph"/>
        <w:numPr>
          <w:ilvl w:val="0"/>
          <w:numId w:val="2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Get emotional support</w:t>
      </w:r>
      <w:r w:rsidR="009A3974">
        <w:rPr>
          <w:sz w:val="28"/>
          <w:szCs w:val="28"/>
        </w:rPr>
        <w:t xml:space="preserve"> through friends, support groups</w:t>
      </w:r>
      <w:r w:rsidR="0070130A">
        <w:rPr>
          <w:sz w:val="28"/>
          <w:szCs w:val="28"/>
        </w:rPr>
        <w:t>, on-line training, therapist</w:t>
      </w:r>
    </w:p>
    <w:p w14:paraId="02F05B28" w14:textId="77777777" w:rsidR="004563CD" w:rsidRDefault="004563CD" w:rsidP="004563CD">
      <w:pPr>
        <w:pStyle w:val="ListParagraph"/>
        <w:numPr>
          <w:ilvl w:val="0"/>
          <w:numId w:val="2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Refocus on current tasks or other topics</w:t>
      </w:r>
    </w:p>
    <w:p w14:paraId="59E5BBB0" w14:textId="77777777" w:rsidR="004563CD" w:rsidRDefault="004563CD" w:rsidP="004563CD">
      <w:pPr>
        <w:pStyle w:val="ListParagraph"/>
        <w:numPr>
          <w:ilvl w:val="0"/>
          <w:numId w:val="2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Minimize time with negative people</w:t>
      </w:r>
    </w:p>
    <w:p w14:paraId="5D5E2495" w14:textId="72A05B17" w:rsidR="004563CD" w:rsidRPr="004E0C29" w:rsidRDefault="004563CD" w:rsidP="004563CD">
      <w:pPr>
        <w:pStyle w:val="ListParagraph"/>
        <w:numPr>
          <w:ilvl w:val="0"/>
          <w:numId w:val="2"/>
        </w:numPr>
        <w:spacing w:line="259" w:lineRule="auto"/>
        <w:rPr>
          <w:sz w:val="28"/>
          <w:szCs w:val="28"/>
        </w:rPr>
      </w:pPr>
      <w:r w:rsidRPr="004E0C29">
        <w:rPr>
          <w:sz w:val="28"/>
          <w:szCs w:val="28"/>
        </w:rPr>
        <w:t>Deep breath</w:t>
      </w:r>
      <w:r w:rsidR="002769DA">
        <w:rPr>
          <w:sz w:val="28"/>
          <w:szCs w:val="28"/>
        </w:rPr>
        <w:t>ing exercises</w:t>
      </w:r>
      <w:r w:rsidRPr="004E0C29">
        <w:rPr>
          <w:sz w:val="28"/>
          <w:szCs w:val="28"/>
        </w:rPr>
        <w:t>.</w:t>
      </w:r>
    </w:p>
    <w:p w14:paraId="7FAE4A35" w14:textId="77777777" w:rsidR="004563CD" w:rsidRDefault="004563CD" w:rsidP="00386786">
      <w:pPr>
        <w:pStyle w:val="ListParagraph"/>
        <w:numPr>
          <w:ilvl w:val="0"/>
          <w:numId w:val="2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Seek calm through spiritual means</w:t>
      </w:r>
    </w:p>
    <w:p w14:paraId="50A00095" w14:textId="538415C2" w:rsidR="007A2699" w:rsidRDefault="007A2699" w:rsidP="00386786">
      <w:pPr>
        <w:pStyle w:val="ListParagraph"/>
        <w:numPr>
          <w:ilvl w:val="0"/>
          <w:numId w:val="2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Study/research on Parkinson’s </w:t>
      </w:r>
    </w:p>
    <w:p w14:paraId="194FC865" w14:textId="6605BA01" w:rsidR="00E25002" w:rsidRPr="00946C92" w:rsidRDefault="007A2699" w:rsidP="00946C92">
      <w:pPr>
        <w:pStyle w:val="ListParagraph"/>
        <w:numPr>
          <w:ilvl w:val="0"/>
          <w:numId w:val="2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Attend support groups and training</w:t>
      </w:r>
    </w:p>
    <w:p w14:paraId="3D596411" w14:textId="0C810BD8" w:rsidR="003D527A" w:rsidRDefault="003D527A" w:rsidP="008C528C">
      <w:pPr>
        <w:pStyle w:val="ListParagraph"/>
        <w:numPr>
          <w:ilvl w:val="0"/>
          <w:numId w:val="7"/>
        </w:numPr>
        <w:spacing w:after="0"/>
        <w:rPr>
          <w:b/>
          <w:bCs/>
          <w:sz w:val="28"/>
          <w:szCs w:val="28"/>
        </w:rPr>
      </w:pPr>
      <w:r w:rsidRPr="008C528C">
        <w:rPr>
          <w:b/>
          <w:bCs/>
          <w:sz w:val="28"/>
          <w:szCs w:val="28"/>
        </w:rPr>
        <w:t>Communication</w:t>
      </w:r>
    </w:p>
    <w:p w14:paraId="10419C52" w14:textId="7E8F54F6" w:rsidR="00CD6CBE" w:rsidRDefault="0032412F" w:rsidP="00585739">
      <w:pPr>
        <w:pStyle w:val="ListParagraph"/>
        <w:numPr>
          <w:ilvl w:val="1"/>
          <w:numId w:val="7"/>
        </w:numPr>
        <w:spacing w:after="0"/>
        <w:ind w:left="1224"/>
        <w:rPr>
          <w:sz w:val="28"/>
          <w:szCs w:val="28"/>
        </w:rPr>
      </w:pPr>
      <w:r>
        <w:rPr>
          <w:sz w:val="28"/>
          <w:szCs w:val="28"/>
        </w:rPr>
        <w:t>It is most important to work on better communication.</w:t>
      </w:r>
    </w:p>
    <w:p w14:paraId="4038DD2A" w14:textId="50A3104F" w:rsidR="0032412F" w:rsidRDefault="0032412F" w:rsidP="00EE1FBB">
      <w:pPr>
        <w:pStyle w:val="ListParagraph"/>
        <w:numPr>
          <w:ilvl w:val="1"/>
          <w:numId w:val="7"/>
        </w:numPr>
        <w:spacing w:after="0"/>
        <w:ind w:left="1224"/>
        <w:rPr>
          <w:sz w:val="28"/>
          <w:szCs w:val="28"/>
        </w:rPr>
      </w:pPr>
      <w:r>
        <w:rPr>
          <w:sz w:val="28"/>
          <w:szCs w:val="28"/>
        </w:rPr>
        <w:t>Handle your emotions by talking with som</w:t>
      </w:r>
      <w:r w:rsidR="00150D1C">
        <w:rPr>
          <w:sz w:val="28"/>
          <w:szCs w:val="28"/>
        </w:rPr>
        <w:t>eone or practice mindfulness</w:t>
      </w:r>
    </w:p>
    <w:p w14:paraId="3F6D272D" w14:textId="63B3C25D" w:rsidR="00150D1C" w:rsidRDefault="00150D1C" w:rsidP="00EE1FBB">
      <w:pPr>
        <w:pStyle w:val="ListParagraph"/>
        <w:numPr>
          <w:ilvl w:val="1"/>
          <w:numId w:val="7"/>
        </w:numPr>
        <w:spacing w:after="0"/>
        <w:ind w:left="1224"/>
        <w:rPr>
          <w:sz w:val="28"/>
          <w:szCs w:val="28"/>
        </w:rPr>
      </w:pPr>
      <w:r w:rsidRPr="00EE1FBB">
        <w:rPr>
          <w:sz w:val="28"/>
          <w:szCs w:val="28"/>
        </w:rPr>
        <w:t xml:space="preserve">Never assume </w:t>
      </w:r>
      <w:r w:rsidR="007F2658" w:rsidRPr="00EE1FBB">
        <w:rPr>
          <w:sz w:val="28"/>
          <w:szCs w:val="28"/>
        </w:rPr>
        <w:t>you know what they are feeling – use active listening, don’t interrupt</w:t>
      </w:r>
    </w:p>
    <w:p w14:paraId="5E4A6716" w14:textId="06ABDCF9" w:rsidR="00EE1FBB" w:rsidRDefault="00EE1FBB" w:rsidP="00EE1FBB">
      <w:pPr>
        <w:pStyle w:val="ListParagraph"/>
        <w:numPr>
          <w:ilvl w:val="1"/>
          <w:numId w:val="7"/>
        </w:numPr>
        <w:spacing w:after="0"/>
        <w:ind w:left="1224"/>
        <w:rPr>
          <w:sz w:val="28"/>
          <w:szCs w:val="28"/>
        </w:rPr>
      </w:pPr>
      <w:r>
        <w:rPr>
          <w:sz w:val="28"/>
          <w:szCs w:val="28"/>
        </w:rPr>
        <w:t>Ask what are their concerns and what could you do better or different</w:t>
      </w:r>
    </w:p>
    <w:p w14:paraId="71096EB5" w14:textId="06CEC685" w:rsidR="008B045D" w:rsidRDefault="008B045D" w:rsidP="00EE1FBB">
      <w:pPr>
        <w:pStyle w:val="ListParagraph"/>
        <w:numPr>
          <w:ilvl w:val="1"/>
          <w:numId w:val="7"/>
        </w:numPr>
        <w:spacing w:after="0"/>
        <w:ind w:left="1224"/>
        <w:rPr>
          <w:sz w:val="28"/>
          <w:szCs w:val="28"/>
        </w:rPr>
      </w:pPr>
      <w:r>
        <w:rPr>
          <w:sz w:val="28"/>
          <w:szCs w:val="28"/>
        </w:rPr>
        <w:t>Help them release those fears and anxieties – let them express them</w:t>
      </w:r>
    </w:p>
    <w:p w14:paraId="0670A792" w14:textId="3F239C97" w:rsidR="008B045D" w:rsidRDefault="00305FED" w:rsidP="00EE1FBB">
      <w:pPr>
        <w:pStyle w:val="ListParagraph"/>
        <w:numPr>
          <w:ilvl w:val="1"/>
          <w:numId w:val="7"/>
        </w:numPr>
        <w:spacing w:after="0"/>
        <w:ind w:left="1224"/>
        <w:rPr>
          <w:sz w:val="28"/>
          <w:szCs w:val="28"/>
        </w:rPr>
      </w:pPr>
      <w:r>
        <w:rPr>
          <w:sz w:val="28"/>
          <w:szCs w:val="28"/>
        </w:rPr>
        <w:t>Tell them what you need</w:t>
      </w:r>
    </w:p>
    <w:p w14:paraId="7B6256AE" w14:textId="7EC97CFF" w:rsidR="00305FED" w:rsidRDefault="00305FED" w:rsidP="00EE1FBB">
      <w:pPr>
        <w:pStyle w:val="ListParagraph"/>
        <w:numPr>
          <w:ilvl w:val="1"/>
          <w:numId w:val="7"/>
        </w:numPr>
        <w:spacing w:after="0"/>
        <w:ind w:left="1224"/>
        <w:rPr>
          <w:sz w:val="28"/>
          <w:szCs w:val="28"/>
        </w:rPr>
      </w:pPr>
      <w:r>
        <w:rPr>
          <w:sz w:val="28"/>
          <w:szCs w:val="28"/>
        </w:rPr>
        <w:t>Use I statements:  I feel ______ when _______</w:t>
      </w:r>
    </w:p>
    <w:p w14:paraId="5772BA7E" w14:textId="6523AE20" w:rsidR="00C21A66" w:rsidRPr="00946C92" w:rsidRDefault="007E61E4" w:rsidP="00946C92">
      <w:pPr>
        <w:pStyle w:val="ListParagraph"/>
        <w:numPr>
          <w:ilvl w:val="1"/>
          <w:numId w:val="7"/>
        </w:numPr>
        <w:spacing w:after="0"/>
        <w:ind w:left="1224"/>
        <w:rPr>
          <w:sz w:val="28"/>
          <w:szCs w:val="28"/>
        </w:rPr>
      </w:pPr>
      <w:r>
        <w:rPr>
          <w:sz w:val="28"/>
          <w:szCs w:val="28"/>
        </w:rPr>
        <w:t>Sandwich statements – say a positive comment on either side of a need</w:t>
      </w:r>
      <w:r w:rsidR="0069371B">
        <w:rPr>
          <w:sz w:val="28"/>
          <w:szCs w:val="28"/>
        </w:rPr>
        <w:t xml:space="preserve"> statement</w:t>
      </w:r>
    </w:p>
    <w:p w14:paraId="5C574071" w14:textId="3A1AF1AB" w:rsidR="00CD67B0" w:rsidRPr="00A700F4" w:rsidRDefault="00856606" w:rsidP="00A700F4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Nagging</w:t>
      </w:r>
      <w:r w:rsidR="00CD67B0" w:rsidRPr="00A700F4">
        <w:rPr>
          <w:b/>
          <w:bCs/>
          <w:sz w:val="28"/>
          <w:szCs w:val="28"/>
        </w:rPr>
        <w:t xml:space="preserve"> </w:t>
      </w:r>
      <w:r w:rsidR="00A700F4">
        <w:rPr>
          <w:b/>
          <w:bCs/>
          <w:sz w:val="28"/>
          <w:szCs w:val="28"/>
        </w:rPr>
        <w:t>-</w:t>
      </w:r>
      <w:r w:rsidR="00CD67B0" w:rsidRPr="00A700F4">
        <w:rPr>
          <w:b/>
          <w:bCs/>
          <w:sz w:val="28"/>
          <w:szCs w:val="28"/>
        </w:rPr>
        <w:t xml:space="preserve">is constantly </w:t>
      </w:r>
      <w:r w:rsidR="00CD67B0" w:rsidRPr="00A700F4">
        <w:rPr>
          <w:b/>
          <w:bCs/>
          <w:sz w:val="28"/>
          <w:szCs w:val="28"/>
          <w:u w:val="single"/>
        </w:rPr>
        <w:t>harassing</w:t>
      </w:r>
      <w:r w:rsidR="00CD67B0" w:rsidRPr="00A700F4">
        <w:rPr>
          <w:b/>
          <w:bCs/>
          <w:sz w:val="28"/>
          <w:szCs w:val="28"/>
        </w:rPr>
        <w:t xml:space="preserve"> someone to do something. – instead encourage and remind</w:t>
      </w:r>
      <w:r w:rsidR="00F56B64">
        <w:rPr>
          <w:b/>
          <w:bCs/>
          <w:sz w:val="28"/>
          <w:szCs w:val="28"/>
        </w:rPr>
        <w:t xml:space="preserve"> – </w:t>
      </w:r>
      <w:r w:rsidR="00F56B64">
        <w:rPr>
          <w:sz w:val="28"/>
          <w:szCs w:val="28"/>
        </w:rPr>
        <w:t>Some PD patients express spouse</w:t>
      </w:r>
      <w:r w:rsidR="00C2111A">
        <w:rPr>
          <w:sz w:val="28"/>
          <w:szCs w:val="28"/>
        </w:rPr>
        <w:t>/care partner nags.</w:t>
      </w:r>
      <w:r w:rsidR="00BA3672">
        <w:rPr>
          <w:sz w:val="28"/>
          <w:szCs w:val="28"/>
        </w:rPr>
        <w:t xml:space="preserve"> </w:t>
      </w:r>
      <w:r w:rsidR="00AA7D32">
        <w:rPr>
          <w:sz w:val="28"/>
          <w:szCs w:val="28"/>
        </w:rPr>
        <w:t xml:space="preserve">Do you </w:t>
      </w:r>
      <w:r w:rsidR="003F0497">
        <w:rPr>
          <w:sz w:val="28"/>
          <w:szCs w:val="28"/>
        </w:rPr>
        <w:t xml:space="preserve">find yourself saying “do this, do that and don’t forget to do this? </w:t>
      </w:r>
      <w:r w:rsidR="00BA3672">
        <w:rPr>
          <w:sz w:val="28"/>
          <w:szCs w:val="28"/>
        </w:rPr>
        <w:t xml:space="preserve">Caregiver is </w:t>
      </w:r>
      <w:r w:rsidR="009E72DA">
        <w:rPr>
          <w:sz w:val="28"/>
          <w:szCs w:val="28"/>
        </w:rPr>
        <w:t>c</w:t>
      </w:r>
      <w:r w:rsidR="00BA3672" w:rsidRPr="007C63CE">
        <w:rPr>
          <w:sz w:val="28"/>
          <w:szCs w:val="28"/>
        </w:rPr>
        <w:t>oncern</w:t>
      </w:r>
      <w:r w:rsidR="009E72DA">
        <w:rPr>
          <w:sz w:val="28"/>
          <w:szCs w:val="28"/>
        </w:rPr>
        <w:t>ed</w:t>
      </w:r>
      <w:r w:rsidR="00BA3672" w:rsidRPr="007C63CE">
        <w:rPr>
          <w:sz w:val="28"/>
          <w:szCs w:val="28"/>
        </w:rPr>
        <w:t xml:space="preserve"> about well-being of loved one</w:t>
      </w:r>
      <w:r w:rsidR="009E72DA">
        <w:rPr>
          <w:sz w:val="28"/>
          <w:szCs w:val="28"/>
        </w:rPr>
        <w:t>, but needs to understand nagging.</w:t>
      </w:r>
    </w:p>
    <w:p w14:paraId="1A502358" w14:textId="28F31DD9" w:rsidR="00CD67B0" w:rsidRDefault="00856606" w:rsidP="00BE4655">
      <w:pPr>
        <w:pStyle w:val="ListParagraph"/>
        <w:numPr>
          <w:ilvl w:val="0"/>
          <w:numId w:val="8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Nagging </w:t>
      </w:r>
      <w:r w:rsidR="000A794F">
        <w:rPr>
          <w:sz w:val="28"/>
          <w:szCs w:val="28"/>
        </w:rPr>
        <w:t xml:space="preserve">may </w:t>
      </w:r>
      <w:r>
        <w:rPr>
          <w:sz w:val="28"/>
          <w:szCs w:val="28"/>
        </w:rPr>
        <w:t>r</w:t>
      </w:r>
      <w:r w:rsidR="00CD67B0" w:rsidRPr="007C63CE">
        <w:rPr>
          <w:sz w:val="28"/>
          <w:szCs w:val="28"/>
        </w:rPr>
        <w:t>ob a person of their motivation</w:t>
      </w:r>
      <w:r w:rsidR="00CD67B0">
        <w:rPr>
          <w:sz w:val="28"/>
          <w:szCs w:val="28"/>
        </w:rPr>
        <w:t xml:space="preserve"> </w:t>
      </w:r>
      <w:r w:rsidR="00CD67B0" w:rsidRPr="007C63CE">
        <w:rPr>
          <w:sz w:val="28"/>
          <w:szCs w:val="28"/>
        </w:rPr>
        <w:t>and desire for most activities</w:t>
      </w:r>
      <w:r w:rsidR="005D4722">
        <w:rPr>
          <w:sz w:val="28"/>
          <w:szCs w:val="28"/>
        </w:rPr>
        <w:t>.</w:t>
      </w:r>
      <w:r w:rsidR="00CD67B0" w:rsidRPr="007C63CE">
        <w:rPr>
          <w:sz w:val="28"/>
          <w:szCs w:val="28"/>
        </w:rPr>
        <w:t xml:space="preserve">  </w:t>
      </w:r>
    </w:p>
    <w:p w14:paraId="0F6896DA" w14:textId="066FD9F3" w:rsidR="00CD67B0" w:rsidRDefault="000A794F" w:rsidP="00CD67B0">
      <w:pPr>
        <w:pStyle w:val="ListParagraph"/>
        <w:numPr>
          <w:ilvl w:val="0"/>
          <w:numId w:val="8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It b</w:t>
      </w:r>
      <w:r w:rsidR="00CD67B0">
        <w:rPr>
          <w:sz w:val="28"/>
          <w:szCs w:val="28"/>
        </w:rPr>
        <w:t>uilds up frustration, shame and feelings of anger.</w:t>
      </w:r>
    </w:p>
    <w:p w14:paraId="3A6FDF4B" w14:textId="074C3B32" w:rsidR="00CD67B0" w:rsidRDefault="005D4722" w:rsidP="00CD67B0">
      <w:pPr>
        <w:pStyle w:val="ListParagraph"/>
        <w:numPr>
          <w:ilvl w:val="0"/>
          <w:numId w:val="8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PD </w:t>
      </w:r>
      <w:r w:rsidR="00D37690">
        <w:rPr>
          <w:sz w:val="28"/>
          <w:szCs w:val="28"/>
        </w:rPr>
        <w:t xml:space="preserve"> r</w:t>
      </w:r>
      <w:r w:rsidR="00CD67B0">
        <w:rPr>
          <w:sz w:val="28"/>
          <w:szCs w:val="28"/>
        </w:rPr>
        <w:t xml:space="preserve">esponse </w:t>
      </w:r>
      <w:r w:rsidR="009B3320">
        <w:rPr>
          <w:sz w:val="28"/>
          <w:szCs w:val="28"/>
        </w:rPr>
        <w:t xml:space="preserve"> may be </w:t>
      </w:r>
      <w:r w:rsidR="00CD67B0">
        <w:rPr>
          <w:sz w:val="28"/>
          <w:szCs w:val="28"/>
        </w:rPr>
        <w:t xml:space="preserve">passive aggressive or forgetting (short term memory) </w:t>
      </w:r>
    </w:p>
    <w:p w14:paraId="70D61FA1" w14:textId="3EF19A8D" w:rsidR="00CD67B0" w:rsidRDefault="00CD67B0" w:rsidP="00CD67B0">
      <w:pPr>
        <w:pStyle w:val="ListParagraph"/>
        <w:numPr>
          <w:ilvl w:val="0"/>
          <w:numId w:val="8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Many of the problems we nag about posture, short steps, soft voice are automatic functions of the brain that we</w:t>
      </w:r>
      <w:r w:rsidR="00C10D65">
        <w:rPr>
          <w:sz w:val="28"/>
          <w:szCs w:val="28"/>
        </w:rPr>
        <w:t xml:space="preserve"> as caregivers</w:t>
      </w:r>
      <w:r>
        <w:rPr>
          <w:sz w:val="28"/>
          <w:szCs w:val="28"/>
        </w:rPr>
        <w:t xml:space="preserve"> do not think about.</w:t>
      </w:r>
      <w:r w:rsidR="00C10D65">
        <w:rPr>
          <w:sz w:val="28"/>
          <w:szCs w:val="28"/>
        </w:rPr>
        <w:t xml:space="preserve"> </w:t>
      </w:r>
      <w:r w:rsidR="0090683B">
        <w:rPr>
          <w:sz w:val="28"/>
          <w:szCs w:val="28"/>
        </w:rPr>
        <w:t xml:space="preserve">Person with PD </w:t>
      </w:r>
      <w:r w:rsidR="00D37690">
        <w:rPr>
          <w:sz w:val="28"/>
          <w:szCs w:val="28"/>
        </w:rPr>
        <w:t>must</w:t>
      </w:r>
      <w:r w:rsidR="00BE176C">
        <w:rPr>
          <w:sz w:val="28"/>
          <w:szCs w:val="28"/>
        </w:rPr>
        <w:t>.</w:t>
      </w:r>
    </w:p>
    <w:p w14:paraId="61884618" w14:textId="6A2450D7" w:rsidR="00CD67B0" w:rsidRDefault="00CD67B0" w:rsidP="00CD67B0">
      <w:pPr>
        <w:pStyle w:val="ListParagraph"/>
        <w:numPr>
          <w:ilvl w:val="0"/>
          <w:numId w:val="8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We nag about these</w:t>
      </w:r>
      <w:r w:rsidR="00F22B51">
        <w:rPr>
          <w:sz w:val="28"/>
          <w:szCs w:val="28"/>
        </w:rPr>
        <w:t xml:space="preserve"> </w:t>
      </w:r>
      <w:r w:rsidR="0090683B">
        <w:rPr>
          <w:sz w:val="28"/>
          <w:szCs w:val="28"/>
        </w:rPr>
        <w:t>as</w:t>
      </w:r>
      <w:r w:rsidR="00F22B51">
        <w:rPr>
          <w:sz w:val="28"/>
          <w:szCs w:val="28"/>
        </w:rPr>
        <w:t xml:space="preserve"> we</w:t>
      </w:r>
      <w:r w:rsidR="0090683B">
        <w:rPr>
          <w:sz w:val="28"/>
          <w:szCs w:val="28"/>
        </w:rPr>
        <w:t xml:space="preserve"> </w:t>
      </w:r>
      <w:r>
        <w:rPr>
          <w:sz w:val="28"/>
          <w:szCs w:val="28"/>
        </w:rPr>
        <w:t>hear professionals give advice</w:t>
      </w:r>
      <w:r w:rsidR="00F22B51">
        <w:rPr>
          <w:sz w:val="28"/>
          <w:szCs w:val="28"/>
        </w:rPr>
        <w:t xml:space="preserve">. </w:t>
      </w:r>
      <w:r w:rsidR="00BE176C">
        <w:rPr>
          <w:sz w:val="28"/>
          <w:szCs w:val="28"/>
        </w:rPr>
        <w:t>Better received by a professional</w:t>
      </w:r>
      <w:r w:rsidR="00EF4BE6">
        <w:rPr>
          <w:sz w:val="28"/>
          <w:szCs w:val="28"/>
        </w:rPr>
        <w:t>.</w:t>
      </w:r>
    </w:p>
    <w:p w14:paraId="43F5E20E" w14:textId="77777777" w:rsidR="00CD67B0" w:rsidRDefault="00CD67B0" w:rsidP="00CD67B0">
      <w:pPr>
        <w:pStyle w:val="ListParagraph"/>
        <w:numPr>
          <w:ilvl w:val="0"/>
          <w:numId w:val="8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Low dopamine levels result in lack of motivation</w:t>
      </w:r>
    </w:p>
    <w:p w14:paraId="4AEE1D09" w14:textId="663636E3" w:rsidR="00CD67B0" w:rsidRDefault="00CD67B0" w:rsidP="00CD67B0">
      <w:pPr>
        <w:pStyle w:val="ListParagraph"/>
        <w:numPr>
          <w:ilvl w:val="0"/>
          <w:numId w:val="8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Bad days, mental symptoms and apathy may affect motivation</w:t>
      </w:r>
      <w:r w:rsidR="00010757">
        <w:rPr>
          <w:sz w:val="28"/>
          <w:szCs w:val="28"/>
        </w:rPr>
        <w:t xml:space="preserve"> of the PD.</w:t>
      </w:r>
    </w:p>
    <w:p w14:paraId="3F2CD06C" w14:textId="77777777" w:rsidR="00513298" w:rsidRPr="00E54A79" w:rsidRDefault="00513298" w:rsidP="00513298">
      <w:pPr>
        <w:pStyle w:val="ListParagraph"/>
        <w:numPr>
          <w:ilvl w:val="0"/>
          <w:numId w:val="8"/>
        </w:numPr>
        <w:spacing w:after="0" w:line="259" w:lineRule="auto"/>
        <w:rPr>
          <w:sz w:val="28"/>
          <w:szCs w:val="28"/>
        </w:rPr>
      </w:pPr>
      <w:r w:rsidRPr="00E54A79">
        <w:rPr>
          <w:sz w:val="28"/>
          <w:szCs w:val="28"/>
        </w:rPr>
        <w:t>They don’t want to be a burden</w:t>
      </w:r>
    </w:p>
    <w:p w14:paraId="2BDCB5F7" w14:textId="77777777" w:rsidR="00CD67B0" w:rsidRPr="006F20A5" w:rsidRDefault="00CD67B0" w:rsidP="006F20A5">
      <w:pPr>
        <w:spacing w:after="0"/>
        <w:rPr>
          <w:b/>
          <w:bCs/>
          <w:sz w:val="28"/>
          <w:szCs w:val="28"/>
        </w:rPr>
      </w:pPr>
    </w:p>
    <w:p w14:paraId="4D3D9A73" w14:textId="259EBDEC" w:rsidR="00CD67B0" w:rsidRPr="004E062E" w:rsidRDefault="00B01F62" w:rsidP="00CD67B0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Ideas on h</w:t>
      </w:r>
      <w:r w:rsidR="00CD67B0">
        <w:rPr>
          <w:b/>
          <w:bCs/>
          <w:sz w:val="28"/>
          <w:szCs w:val="28"/>
        </w:rPr>
        <w:t>ow to interact so you are not</w:t>
      </w:r>
      <w:r w:rsidR="00CD67B0" w:rsidRPr="004E062E">
        <w:rPr>
          <w:b/>
          <w:bCs/>
          <w:sz w:val="28"/>
          <w:szCs w:val="28"/>
        </w:rPr>
        <w:t xml:space="preserve"> Nagging</w:t>
      </w:r>
      <w:r>
        <w:rPr>
          <w:b/>
          <w:bCs/>
          <w:sz w:val="28"/>
          <w:szCs w:val="28"/>
        </w:rPr>
        <w:t>:</w:t>
      </w:r>
    </w:p>
    <w:p w14:paraId="4F5AFFD3" w14:textId="77777777" w:rsidR="00CD67B0" w:rsidRPr="004E062E" w:rsidRDefault="00CD67B0" w:rsidP="0069371B">
      <w:pPr>
        <w:pStyle w:val="ListParagraph"/>
        <w:spacing w:after="0"/>
        <w:rPr>
          <w:b/>
          <w:bCs/>
          <w:sz w:val="28"/>
          <w:szCs w:val="28"/>
        </w:rPr>
      </w:pPr>
      <w:r w:rsidRPr="004E062E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D</w:t>
      </w:r>
      <w:r w:rsidRPr="004E062E">
        <w:rPr>
          <w:b/>
          <w:bCs/>
          <w:sz w:val="28"/>
          <w:szCs w:val="28"/>
        </w:rPr>
        <w:t>iscuss the expectation of both partners</w:t>
      </w:r>
    </w:p>
    <w:p w14:paraId="71151784" w14:textId="2B53AB13" w:rsidR="00CD67B0" w:rsidRDefault="00CD67B0" w:rsidP="005C0E24">
      <w:pPr>
        <w:pStyle w:val="ListParagraph"/>
        <w:spacing w:after="0"/>
        <w:ind w:left="144" w:firstLine="720"/>
        <w:rPr>
          <w:sz w:val="28"/>
          <w:szCs w:val="28"/>
        </w:rPr>
      </w:pPr>
      <w:r w:rsidRPr="004E062E">
        <w:rPr>
          <w:sz w:val="28"/>
          <w:szCs w:val="28"/>
        </w:rPr>
        <w:t xml:space="preserve">a. </w:t>
      </w:r>
      <w:r w:rsidR="00447B36">
        <w:rPr>
          <w:sz w:val="28"/>
          <w:szCs w:val="28"/>
        </w:rPr>
        <w:t xml:space="preserve"> D</w:t>
      </w:r>
      <w:r w:rsidRPr="004E062E">
        <w:rPr>
          <w:sz w:val="28"/>
          <w:szCs w:val="28"/>
        </w:rPr>
        <w:t>iscuss how much exercise and type</w:t>
      </w:r>
    </w:p>
    <w:p w14:paraId="3DFFD519" w14:textId="77777777" w:rsidR="006F20A5" w:rsidRDefault="004137BE" w:rsidP="005C0E24">
      <w:pPr>
        <w:pStyle w:val="ListParagraph"/>
        <w:spacing w:after="0"/>
        <w:ind w:left="144" w:firstLine="720"/>
        <w:rPr>
          <w:sz w:val="28"/>
          <w:szCs w:val="28"/>
        </w:rPr>
      </w:pPr>
      <w:r>
        <w:rPr>
          <w:sz w:val="28"/>
          <w:szCs w:val="28"/>
        </w:rPr>
        <w:t>b.</w:t>
      </w:r>
      <w:r w:rsidRPr="00413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Discuss reasons why PD might not want to </w:t>
      </w:r>
      <w:r w:rsidRPr="007C63CE">
        <w:rPr>
          <w:sz w:val="28"/>
          <w:szCs w:val="28"/>
        </w:rPr>
        <w:t xml:space="preserve">exercise- physical exertion, </w:t>
      </w:r>
      <w:r w:rsidR="008544A2">
        <w:rPr>
          <w:sz w:val="28"/>
          <w:szCs w:val="28"/>
        </w:rPr>
        <w:t>t</w:t>
      </w:r>
      <w:r w:rsidR="00CD67B0" w:rsidRPr="008544A2">
        <w:rPr>
          <w:sz w:val="28"/>
          <w:szCs w:val="28"/>
        </w:rPr>
        <w:t xml:space="preserve">imes </w:t>
      </w:r>
      <w:r w:rsidR="006F20A5">
        <w:rPr>
          <w:sz w:val="28"/>
          <w:szCs w:val="28"/>
        </w:rPr>
        <w:t xml:space="preserve">  </w:t>
      </w:r>
    </w:p>
    <w:p w14:paraId="6E4B240D" w14:textId="7DF61BB1" w:rsidR="00564D7B" w:rsidRPr="006F2CC9" w:rsidRDefault="006F2CC9" w:rsidP="006F2C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9192F">
        <w:rPr>
          <w:sz w:val="28"/>
          <w:szCs w:val="28"/>
        </w:rPr>
        <w:t xml:space="preserve">    </w:t>
      </w:r>
      <w:r w:rsidR="00CD67B0" w:rsidRPr="006F2CC9">
        <w:rPr>
          <w:sz w:val="28"/>
          <w:szCs w:val="28"/>
        </w:rPr>
        <w:t xml:space="preserve">when medication is not working, disease is flaring up, uncomfortable or in more </w:t>
      </w:r>
      <w:r w:rsidR="006F20A5" w:rsidRPr="006F2CC9">
        <w:rPr>
          <w:sz w:val="28"/>
          <w:szCs w:val="28"/>
        </w:rPr>
        <w:t xml:space="preserve">  </w:t>
      </w:r>
    </w:p>
    <w:p w14:paraId="5134294D" w14:textId="6184B5F5" w:rsidR="00CD67B0" w:rsidRPr="0089192F" w:rsidRDefault="0089192F" w:rsidP="0089192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F20A5" w:rsidRPr="0089192F">
        <w:rPr>
          <w:sz w:val="28"/>
          <w:szCs w:val="28"/>
        </w:rPr>
        <w:t>p</w:t>
      </w:r>
      <w:r w:rsidR="00CD67B0" w:rsidRPr="0089192F">
        <w:rPr>
          <w:sz w:val="28"/>
          <w:szCs w:val="28"/>
        </w:rPr>
        <w:t>ain, muscles may be weak</w:t>
      </w:r>
      <w:r w:rsidR="006E1E91" w:rsidRPr="0089192F">
        <w:rPr>
          <w:sz w:val="28"/>
          <w:szCs w:val="28"/>
        </w:rPr>
        <w:t xml:space="preserve">. </w:t>
      </w:r>
    </w:p>
    <w:p w14:paraId="59213CAC" w14:textId="77777777" w:rsidR="00CD67B0" w:rsidRPr="004E062E" w:rsidRDefault="00CD67B0" w:rsidP="00D522ED">
      <w:pPr>
        <w:pStyle w:val="ListParagraph"/>
        <w:spacing w:after="0"/>
        <w:ind w:left="288" w:firstLine="360"/>
        <w:rPr>
          <w:b/>
          <w:bCs/>
          <w:sz w:val="28"/>
          <w:szCs w:val="28"/>
        </w:rPr>
      </w:pPr>
      <w:r w:rsidRPr="004E062E">
        <w:rPr>
          <w:b/>
          <w:bCs/>
          <w:sz w:val="28"/>
          <w:szCs w:val="28"/>
        </w:rPr>
        <w:t>2. Do Not criticize</w:t>
      </w:r>
    </w:p>
    <w:p w14:paraId="3D0BA538" w14:textId="77777777" w:rsidR="005177CC" w:rsidRDefault="006111F0" w:rsidP="000A2066">
      <w:pPr>
        <w:pStyle w:val="ListParagraph"/>
        <w:spacing w:after="0"/>
        <w:ind w:left="288"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67B0" w:rsidRPr="000A2066">
        <w:rPr>
          <w:sz w:val="28"/>
          <w:szCs w:val="28"/>
        </w:rPr>
        <w:t xml:space="preserve">a. </w:t>
      </w:r>
      <w:r w:rsidR="00546B4F" w:rsidRPr="000A2066">
        <w:rPr>
          <w:sz w:val="28"/>
          <w:szCs w:val="28"/>
        </w:rPr>
        <w:t>PD</w:t>
      </w:r>
      <w:r w:rsidR="00713514" w:rsidRPr="000A2066">
        <w:rPr>
          <w:sz w:val="28"/>
          <w:szCs w:val="28"/>
        </w:rPr>
        <w:t xml:space="preserve"> may </w:t>
      </w:r>
      <w:r w:rsidR="00CD67B0" w:rsidRPr="000A2066">
        <w:rPr>
          <w:sz w:val="28"/>
          <w:szCs w:val="28"/>
        </w:rPr>
        <w:t xml:space="preserve">not feel good about feeling ashamed </w:t>
      </w:r>
      <w:proofErr w:type="gramStart"/>
      <w:r w:rsidR="00CD67B0" w:rsidRPr="000A2066">
        <w:rPr>
          <w:sz w:val="28"/>
          <w:szCs w:val="28"/>
        </w:rPr>
        <w:t>on</w:t>
      </w:r>
      <w:proofErr w:type="gramEnd"/>
      <w:r w:rsidR="00CD67B0" w:rsidRPr="000A2066">
        <w:rPr>
          <w:sz w:val="28"/>
          <w:szCs w:val="28"/>
        </w:rPr>
        <w:t xml:space="preserve"> any lack of consistency with </w:t>
      </w:r>
      <w:proofErr w:type="gramStart"/>
      <w:r w:rsidR="00CD67B0" w:rsidRPr="000A2066">
        <w:rPr>
          <w:sz w:val="28"/>
          <w:szCs w:val="28"/>
        </w:rPr>
        <w:t>their</w:t>
      </w:r>
      <w:proofErr w:type="gramEnd"/>
      <w:r w:rsidR="00CD67B0" w:rsidRPr="000A2066">
        <w:rPr>
          <w:sz w:val="28"/>
          <w:szCs w:val="28"/>
        </w:rPr>
        <w:t xml:space="preserve"> </w:t>
      </w:r>
      <w:r w:rsidR="000A2066">
        <w:rPr>
          <w:sz w:val="28"/>
          <w:szCs w:val="28"/>
        </w:rPr>
        <w:t xml:space="preserve">        </w:t>
      </w:r>
      <w:r w:rsidR="005177CC">
        <w:rPr>
          <w:sz w:val="28"/>
          <w:szCs w:val="28"/>
        </w:rPr>
        <w:t xml:space="preserve">     </w:t>
      </w:r>
    </w:p>
    <w:p w14:paraId="6B217A2F" w14:textId="568D366C" w:rsidR="00CD67B0" w:rsidRPr="000A2066" w:rsidRDefault="005177CC" w:rsidP="000A2066">
      <w:pPr>
        <w:pStyle w:val="ListParagraph"/>
        <w:spacing w:after="0"/>
        <w:ind w:left="288" w:firstLine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67B0" w:rsidRPr="000A2066">
        <w:rPr>
          <w:sz w:val="28"/>
          <w:szCs w:val="28"/>
        </w:rPr>
        <w:t>exercising</w:t>
      </w:r>
      <w:r w:rsidR="00713514" w:rsidRPr="000A2066">
        <w:rPr>
          <w:sz w:val="28"/>
          <w:szCs w:val="28"/>
        </w:rPr>
        <w:t>.  They may not be lazy or apathetic.</w:t>
      </w:r>
    </w:p>
    <w:p w14:paraId="7E5945E5" w14:textId="687E762E" w:rsidR="00CD67B0" w:rsidRPr="004E062E" w:rsidRDefault="005177CC" w:rsidP="005177CC">
      <w:pPr>
        <w:pStyle w:val="ListParagraph"/>
        <w:spacing w:after="0"/>
        <w:ind w:left="0" w:right="144"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CD67B0" w:rsidRPr="004E062E">
        <w:rPr>
          <w:b/>
          <w:bCs/>
          <w:sz w:val="28"/>
          <w:szCs w:val="28"/>
        </w:rPr>
        <w:t xml:space="preserve">3. </w:t>
      </w:r>
      <w:r w:rsidR="00C1183C">
        <w:rPr>
          <w:b/>
          <w:bCs/>
          <w:sz w:val="28"/>
          <w:szCs w:val="28"/>
        </w:rPr>
        <w:t xml:space="preserve"> </w:t>
      </w:r>
      <w:r w:rsidR="00CD67B0" w:rsidRPr="004E062E">
        <w:rPr>
          <w:b/>
          <w:bCs/>
          <w:sz w:val="28"/>
          <w:szCs w:val="28"/>
        </w:rPr>
        <w:t>Find an Exercise partner - you</w:t>
      </w:r>
    </w:p>
    <w:p w14:paraId="41DB66E4" w14:textId="56889FB2" w:rsidR="00CD67B0" w:rsidRPr="004E062E" w:rsidRDefault="005177CC" w:rsidP="00D522ED">
      <w:pPr>
        <w:pStyle w:val="ListParagraph"/>
        <w:spacing w:after="0"/>
        <w:ind w:left="0"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CD67B0" w:rsidRPr="004E062E">
        <w:rPr>
          <w:b/>
          <w:bCs/>
          <w:sz w:val="28"/>
          <w:szCs w:val="28"/>
        </w:rPr>
        <w:t>4.</w:t>
      </w:r>
      <w:r w:rsidR="00C1183C">
        <w:rPr>
          <w:b/>
          <w:bCs/>
          <w:sz w:val="28"/>
          <w:szCs w:val="28"/>
        </w:rPr>
        <w:t xml:space="preserve"> </w:t>
      </w:r>
      <w:r w:rsidR="00CD67B0" w:rsidRPr="004E062E">
        <w:rPr>
          <w:b/>
          <w:bCs/>
          <w:sz w:val="28"/>
          <w:szCs w:val="28"/>
        </w:rPr>
        <w:t xml:space="preserve"> Remind with kindness</w:t>
      </w:r>
    </w:p>
    <w:p w14:paraId="190706AE" w14:textId="52635976" w:rsidR="00CD67B0" w:rsidRPr="004E062E" w:rsidRDefault="005177CC" w:rsidP="00D522ED">
      <w:pPr>
        <w:pStyle w:val="ListParagraph"/>
        <w:spacing w:after="0"/>
        <w:ind w:left="0"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CD67B0" w:rsidRPr="004E062E">
        <w:rPr>
          <w:b/>
          <w:bCs/>
          <w:sz w:val="28"/>
          <w:szCs w:val="28"/>
        </w:rPr>
        <w:t xml:space="preserve">5. </w:t>
      </w:r>
      <w:r w:rsidR="00C1183C">
        <w:rPr>
          <w:b/>
          <w:bCs/>
          <w:sz w:val="28"/>
          <w:szCs w:val="28"/>
        </w:rPr>
        <w:t xml:space="preserve"> </w:t>
      </w:r>
      <w:r w:rsidR="00CD67B0" w:rsidRPr="004E062E">
        <w:rPr>
          <w:b/>
          <w:bCs/>
          <w:sz w:val="28"/>
          <w:szCs w:val="28"/>
        </w:rPr>
        <w:t>Affirm positive response and celebrate accomplishments</w:t>
      </w:r>
    </w:p>
    <w:p w14:paraId="3D98107C" w14:textId="55F347CA" w:rsidR="00CD67B0" w:rsidRPr="004E062E" w:rsidRDefault="007A62DF" w:rsidP="00D522ED">
      <w:pPr>
        <w:pStyle w:val="ListParagraph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D67B0" w:rsidRPr="004E062E">
        <w:rPr>
          <w:sz w:val="28"/>
          <w:szCs w:val="28"/>
        </w:rPr>
        <w:t>a. Nagging puts a strain on a relationship</w:t>
      </w:r>
      <w:r w:rsidR="00564D7B">
        <w:rPr>
          <w:sz w:val="28"/>
          <w:szCs w:val="28"/>
        </w:rPr>
        <w:t xml:space="preserve"> and d</w:t>
      </w:r>
      <w:r w:rsidR="00CD67B0" w:rsidRPr="004E062E">
        <w:rPr>
          <w:sz w:val="28"/>
          <w:szCs w:val="28"/>
        </w:rPr>
        <w:t xml:space="preserve">oes not </w:t>
      </w:r>
      <w:r w:rsidR="0062576D">
        <w:rPr>
          <w:sz w:val="28"/>
          <w:szCs w:val="28"/>
        </w:rPr>
        <w:t xml:space="preserve">usually </w:t>
      </w:r>
      <w:r w:rsidR="00CD67B0" w:rsidRPr="004E062E">
        <w:rPr>
          <w:sz w:val="28"/>
          <w:szCs w:val="28"/>
        </w:rPr>
        <w:t xml:space="preserve">end up changing </w:t>
      </w:r>
      <w:r w:rsidR="00CD67B0">
        <w:rPr>
          <w:sz w:val="28"/>
          <w:szCs w:val="28"/>
        </w:rPr>
        <w:t xml:space="preserve"> </w:t>
      </w:r>
      <w:r w:rsidR="00CD67B0" w:rsidRPr="004E062E">
        <w:rPr>
          <w:sz w:val="28"/>
          <w:szCs w:val="28"/>
        </w:rPr>
        <w:t>behavior</w:t>
      </w:r>
    </w:p>
    <w:p w14:paraId="0DBD45A2" w14:textId="7116033F" w:rsidR="00CD67B0" w:rsidRPr="004E062E" w:rsidRDefault="00CD67B0" w:rsidP="00D522ED">
      <w:pPr>
        <w:pStyle w:val="ListParagraph"/>
        <w:spacing w:after="0"/>
        <w:ind w:left="0" w:firstLine="720"/>
        <w:rPr>
          <w:sz w:val="28"/>
          <w:szCs w:val="28"/>
        </w:rPr>
      </w:pPr>
      <w:r w:rsidRPr="004E062E">
        <w:rPr>
          <w:sz w:val="28"/>
          <w:szCs w:val="28"/>
        </w:rPr>
        <w:t>b.</w:t>
      </w:r>
      <w:r w:rsidR="005C0E24">
        <w:rPr>
          <w:sz w:val="28"/>
          <w:szCs w:val="28"/>
        </w:rPr>
        <w:t xml:space="preserve"> </w:t>
      </w:r>
      <w:r w:rsidRPr="004E062E">
        <w:rPr>
          <w:sz w:val="28"/>
          <w:szCs w:val="28"/>
        </w:rPr>
        <w:t xml:space="preserve">Say please </w:t>
      </w:r>
    </w:p>
    <w:p w14:paraId="6CC545A7" w14:textId="7487732E" w:rsidR="00CC60E5" w:rsidRDefault="007A62DF" w:rsidP="0058193C">
      <w:pPr>
        <w:pStyle w:val="ListParagraph"/>
        <w:spacing w:after="0"/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1183C">
        <w:rPr>
          <w:sz w:val="28"/>
          <w:szCs w:val="28"/>
        </w:rPr>
        <w:t xml:space="preserve">   </w:t>
      </w:r>
      <w:r w:rsidR="00CD67B0" w:rsidRPr="004E062E">
        <w:rPr>
          <w:sz w:val="28"/>
          <w:szCs w:val="28"/>
        </w:rPr>
        <w:t>c.</w:t>
      </w:r>
      <w:r>
        <w:rPr>
          <w:sz w:val="28"/>
          <w:szCs w:val="28"/>
        </w:rPr>
        <w:t xml:space="preserve"> </w:t>
      </w:r>
      <w:r w:rsidR="00CD67B0" w:rsidRPr="004E062E">
        <w:rPr>
          <w:sz w:val="28"/>
          <w:szCs w:val="28"/>
        </w:rPr>
        <w:t xml:space="preserve">Give the patient a chance to respond to a request and honor their decision on how </w:t>
      </w:r>
      <w:r w:rsidR="0058193C">
        <w:rPr>
          <w:sz w:val="28"/>
          <w:szCs w:val="28"/>
        </w:rPr>
        <w:t xml:space="preserve">   </w:t>
      </w:r>
      <w:r w:rsidR="00CC60E5">
        <w:rPr>
          <w:sz w:val="28"/>
          <w:szCs w:val="28"/>
        </w:rPr>
        <w:t xml:space="preserve">      </w:t>
      </w:r>
    </w:p>
    <w:p w14:paraId="31251080" w14:textId="0CE5D73A" w:rsidR="00CD67B0" w:rsidRDefault="00CC60E5" w:rsidP="0058193C">
      <w:pPr>
        <w:pStyle w:val="ListParagraph"/>
        <w:spacing w:after="0"/>
        <w:ind w:left="-14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118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D67B0" w:rsidRPr="004E062E">
        <w:rPr>
          <w:sz w:val="28"/>
          <w:szCs w:val="28"/>
        </w:rPr>
        <w:t>they which to respond</w:t>
      </w:r>
      <w:r w:rsidR="00CD67B0" w:rsidRPr="004E062E">
        <w:rPr>
          <w:b/>
          <w:bCs/>
          <w:sz w:val="28"/>
          <w:szCs w:val="28"/>
        </w:rPr>
        <w:t>.</w:t>
      </w:r>
    </w:p>
    <w:p w14:paraId="5AED4D55" w14:textId="77777777" w:rsidR="00A21E15" w:rsidRDefault="00A21E15" w:rsidP="00CD67B0">
      <w:pPr>
        <w:pStyle w:val="ListParagraph"/>
        <w:spacing w:after="0"/>
        <w:ind w:left="1440"/>
        <w:rPr>
          <w:b/>
          <w:bCs/>
          <w:sz w:val="28"/>
          <w:szCs w:val="28"/>
        </w:rPr>
      </w:pPr>
    </w:p>
    <w:p w14:paraId="5B3738DC" w14:textId="77777777" w:rsidR="000C67FE" w:rsidRDefault="00A21E15" w:rsidP="00F663C5">
      <w:pPr>
        <w:pStyle w:val="ListParagraph"/>
        <w:numPr>
          <w:ilvl w:val="0"/>
          <w:numId w:val="7"/>
        </w:numPr>
        <w:ind w:left="504"/>
        <w:rPr>
          <w:b/>
          <w:bCs/>
          <w:sz w:val="28"/>
          <w:szCs w:val="28"/>
        </w:rPr>
      </w:pPr>
      <w:r w:rsidRPr="000F1A73">
        <w:rPr>
          <w:b/>
          <w:bCs/>
          <w:sz w:val="28"/>
          <w:szCs w:val="28"/>
        </w:rPr>
        <w:t>Self-Care tips for Caregiver</w:t>
      </w:r>
      <w:r w:rsidR="002A1C5F">
        <w:rPr>
          <w:b/>
          <w:bCs/>
          <w:sz w:val="28"/>
          <w:szCs w:val="28"/>
        </w:rPr>
        <w:t xml:space="preserve">  </w:t>
      </w:r>
    </w:p>
    <w:p w14:paraId="7BF4ADC2" w14:textId="785CAC3C" w:rsidR="00121426" w:rsidRPr="0002764E" w:rsidRDefault="00A21E15" w:rsidP="0098402C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t>Carve out moments for yourself</w:t>
      </w:r>
    </w:p>
    <w:p w14:paraId="29FC1109" w14:textId="77777777" w:rsidR="00121426" w:rsidRPr="0002764E" w:rsidRDefault="00A21E15" w:rsidP="0098402C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t>Take Care of yoursel</w:t>
      </w:r>
      <w:r w:rsidR="00121426" w:rsidRPr="0002764E">
        <w:rPr>
          <w:sz w:val="28"/>
          <w:szCs w:val="28"/>
        </w:rPr>
        <w:t xml:space="preserve">f </w:t>
      </w:r>
    </w:p>
    <w:p w14:paraId="28AB414F" w14:textId="77777777" w:rsidR="00B12351" w:rsidRPr="0002764E" w:rsidRDefault="00A21E15" w:rsidP="0098402C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lastRenderedPageBreak/>
        <w:t>Maintain a Mindfulness Practice</w:t>
      </w:r>
    </w:p>
    <w:p w14:paraId="7922E22E" w14:textId="07718295" w:rsidR="00367DA5" w:rsidRPr="0002764E" w:rsidRDefault="00A21E15" w:rsidP="0098402C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t>Meditation. Gratitude Reflection</w:t>
      </w:r>
    </w:p>
    <w:p w14:paraId="401AC3D6" w14:textId="77777777" w:rsidR="00367DA5" w:rsidRPr="0002764E" w:rsidRDefault="00A21E15" w:rsidP="00B12351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t>Get emotional suppor</w:t>
      </w:r>
      <w:r w:rsidR="00367DA5" w:rsidRPr="0002764E">
        <w:rPr>
          <w:sz w:val="28"/>
          <w:szCs w:val="28"/>
        </w:rPr>
        <w:t xml:space="preserve">t </w:t>
      </w:r>
    </w:p>
    <w:p w14:paraId="4E20FF86" w14:textId="77777777" w:rsidR="00B12351" w:rsidRPr="0002764E" w:rsidRDefault="00A21E15" w:rsidP="00B12351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t>Seek Help with Caregiving</w:t>
      </w:r>
    </w:p>
    <w:p w14:paraId="04AC11F5" w14:textId="77777777" w:rsidR="00B12351" w:rsidRPr="0002764E" w:rsidRDefault="00A21E15" w:rsidP="00B12351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t xml:space="preserve">Know your resources </w:t>
      </w:r>
    </w:p>
    <w:p w14:paraId="48980C36" w14:textId="77777777" w:rsidR="00184AD5" w:rsidRPr="0002764E" w:rsidRDefault="00A21E15" w:rsidP="00184AD5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t>Stay engaged with loved one</w:t>
      </w:r>
    </w:p>
    <w:p w14:paraId="139F0A9C" w14:textId="77777777" w:rsidR="00184AD5" w:rsidRPr="0002764E" w:rsidRDefault="00A21E15" w:rsidP="00184AD5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t>Know your work as a caregiver is appreciated</w:t>
      </w:r>
    </w:p>
    <w:p w14:paraId="01AD2DAB" w14:textId="2B91CE2B" w:rsidR="006E6992" w:rsidRPr="0002764E" w:rsidRDefault="00A21E15" w:rsidP="00184AD5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t>Talk with others who understand</w:t>
      </w:r>
    </w:p>
    <w:p w14:paraId="5A48CBB6" w14:textId="77777777" w:rsidR="006E6992" w:rsidRPr="0002764E" w:rsidRDefault="00A21E15" w:rsidP="00A13B99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t>Let go of guil</w:t>
      </w:r>
      <w:r w:rsidR="003952CB" w:rsidRPr="0002764E">
        <w:rPr>
          <w:sz w:val="28"/>
          <w:szCs w:val="28"/>
        </w:rPr>
        <w:t>t</w:t>
      </w:r>
    </w:p>
    <w:p w14:paraId="07B59D05" w14:textId="77777777" w:rsidR="006E6992" w:rsidRPr="0002764E" w:rsidRDefault="00A21E15" w:rsidP="00A13B99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t>Join a support group</w:t>
      </w:r>
    </w:p>
    <w:p w14:paraId="504FA53F" w14:textId="15B03ABD" w:rsidR="006E6992" w:rsidRPr="0002764E" w:rsidRDefault="00A21E15" w:rsidP="00A13B99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t>Stretch and breat</w:t>
      </w:r>
      <w:r w:rsidR="00A13B99" w:rsidRPr="0002764E">
        <w:rPr>
          <w:sz w:val="28"/>
          <w:szCs w:val="28"/>
        </w:rPr>
        <w:t>h</w:t>
      </w:r>
    </w:p>
    <w:p w14:paraId="01024453" w14:textId="77777777" w:rsidR="00F74D49" w:rsidRPr="0002764E" w:rsidRDefault="00A21E15" w:rsidP="00A13B99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t>Get some laughs</w:t>
      </w:r>
    </w:p>
    <w:p w14:paraId="06DC6D44" w14:textId="77777777" w:rsidR="00F74D49" w:rsidRPr="0002764E" w:rsidRDefault="00A21E15" w:rsidP="00A13B99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t>Get rest</w:t>
      </w:r>
    </w:p>
    <w:p w14:paraId="1535C50D" w14:textId="36CA6E6F" w:rsidR="00F74D49" w:rsidRPr="0002764E" w:rsidRDefault="00A21E15" w:rsidP="00AF11F5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t>Prioritize nutritio</w:t>
      </w:r>
      <w:r w:rsidR="00AF11F5" w:rsidRPr="0002764E">
        <w:rPr>
          <w:sz w:val="28"/>
          <w:szCs w:val="28"/>
        </w:rPr>
        <w:t>n</w:t>
      </w:r>
    </w:p>
    <w:p w14:paraId="31DB719F" w14:textId="3DA4814D" w:rsidR="00F74D49" w:rsidRPr="0002764E" w:rsidRDefault="00A21E15" w:rsidP="00AF11F5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t>Reduce caffein</w:t>
      </w:r>
      <w:r w:rsidR="00F74D49" w:rsidRPr="0002764E">
        <w:rPr>
          <w:sz w:val="28"/>
          <w:szCs w:val="28"/>
        </w:rPr>
        <w:t>e</w:t>
      </w:r>
    </w:p>
    <w:p w14:paraId="7803388D" w14:textId="77777777" w:rsidR="007E7CA4" w:rsidRPr="0002764E" w:rsidRDefault="00A21E15" w:rsidP="008F5689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t>Listen to music</w:t>
      </w:r>
    </w:p>
    <w:p w14:paraId="68E3CBBD" w14:textId="77777777" w:rsidR="007E7CA4" w:rsidRPr="0002764E" w:rsidRDefault="00A21E15" w:rsidP="008F5689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t>Treat yourself</w:t>
      </w:r>
    </w:p>
    <w:p w14:paraId="425EB7BF" w14:textId="77777777" w:rsidR="007E7CA4" w:rsidRPr="0002764E" w:rsidRDefault="00A21E15" w:rsidP="008F5689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t>Make time for hobbies</w:t>
      </w:r>
    </w:p>
    <w:p w14:paraId="64F88C70" w14:textId="77777777" w:rsidR="007E7CA4" w:rsidRPr="0002764E" w:rsidRDefault="00A21E15" w:rsidP="008F5689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t>Play with fury friend</w:t>
      </w:r>
    </w:p>
    <w:p w14:paraId="3B7531A4" w14:textId="77777777" w:rsidR="008E4A2F" w:rsidRPr="0002764E" w:rsidRDefault="00A21E15" w:rsidP="008F5689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t>Read books</w:t>
      </w:r>
    </w:p>
    <w:p w14:paraId="1B5F4014" w14:textId="77777777" w:rsidR="008E4A2F" w:rsidRPr="0002764E" w:rsidRDefault="00A21E15" w:rsidP="0002764E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t>Self-help mantras</w:t>
      </w:r>
    </w:p>
    <w:p w14:paraId="19564928" w14:textId="77777777" w:rsidR="008E4A2F" w:rsidRPr="0002764E" w:rsidRDefault="00A21E15" w:rsidP="0002764E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t>Consider professional help</w:t>
      </w:r>
    </w:p>
    <w:p w14:paraId="433ED0C5" w14:textId="04F72BC1" w:rsidR="00A21E15" w:rsidRPr="0002764E" w:rsidRDefault="00A21E15" w:rsidP="0002764E">
      <w:pPr>
        <w:pStyle w:val="ListParagraph"/>
        <w:numPr>
          <w:ilvl w:val="1"/>
          <w:numId w:val="1"/>
        </w:numPr>
        <w:ind w:left="936"/>
        <w:rPr>
          <w:sz w:val="28"/>
          <w:szCs w:val="28"/>
        </w:rPr>
      </w:pPr>
      <w:r w:rsidRPr="0002764E">
        <w:rPr>
          <w:sz w:val="28"/>
          <w:szCs w:val="28"/>
        </w:rPr>
        <w:t xml:space="preserve">Be kind to yourself  </w:t>
      </w:r>
    </w:p>
    <w:p w14:paraId="598178AE" w14:textId="0CBD1A6B" w:rsidR="00B816DD" w:rsidRDefault="00B816DD" w:rsidP="00D7308A">
      <w:pPr>
        <w:spacing w:after="0"/>
        <w:rPr>
          <w:sz w:val="28"/>
          <w:szCs w:val="28"/>
        </w:rPr>
      </w:pPr>
    </w:p>
    <w:p w14:paraId="34F08A7A" w14:textId="77777777" w:rsidR="00AF52CD" w:rsidRDefault="00AF52CD" w:rsidP="00D7308A">
      <w:pPr>
        <w:spacing w:after="0"/>
        <w:rPr>
          <w:sz w:val="28"/>
          <w:szCs w:val="28"/>
        </w:rPr>
      </w:pPr>
    </w:p>
    <w:p w14:paraId="496D2CA9" w14:textId="08D65D58" w:rsidR="00AF52CD" w:rsidRDefault="00AF52CD" w:rsidP="00D7308A">
      <w:pPr>
        <w:spacing w:after="0"/>
        <w:rPr>
          <w:sz w:val="28"/>
          <w:szCs w:val="28"/>
        </w:rPr>
      </w:pPr>
      <w:r>
        <w:rPr>
          <w:sz w:val="28"/>
          <w:szCs w:val="28"/>
        </w:rPr>
        <w:t>Closing Comment:</w:t>
      </w:r>
    </w:p>
    <w:p w14:paraId="4A4BBCB1" w14:textId="0FBE9BD8" w:rsidR="00930295" w:rsidRPr="002C4E6B" w:rsidRDefault="00AC19C4" w:rsidP="002C4E6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From </w:t>
      </w:r>
      <w:r w:rsidR="003A3504">
        <w:rPr>
          <w:i/>
          <w:iCs/>
          <w:sz w:val="28"/>
          <w:szCs w:val="28"/>
        </w:rPr>
        <w:t xml:space="preserve">What I Need </w:t>
      </w:r>
      <w:proofErr w:type="gramStart"/>
      <w:r w:rsidR="003A3504">
        <w:rPr>
          <w:i/>
          <w:iCs/>
          <w:sz w:val="28"/>
          <w:szCs w:val="28"/>
        </w:rPr>
        <w:t>From</w:t>
      </w:r>
      <w:proofErr w:type="gramEnd"/>
      <w:r w:rsidR="003A3504">
        <w:rPr>
          <w:i/>
          <w:iCs/>
          <w:sz w:val="28"/>
          <w:szCs w:val="28"/>
        </w:rPr>
        <w:t xml:space="preserve"> You </w:t>
      </w:r>
      <w:proofErr w:type="gramStart"/>
      <w:r w:rsidR="00222C8E">
        <w:rPr>
          <w:i/>
          <w:iCs/>
          <w:sz w:val="28"/>
          <w:szCs w:val="28"/>
        </w:rPr>
        <w:t>–</w:t>
      </w:r>
      <w:r w:rsidR="00222C8E">
        <w:rPr>
          <w:sz w:val="28"/>
          <w:szCs w:val="28"/>
        </w:rPr>
        <w:t>“ If</w:t>
      </w:r>
      <w:proofErr w:type="gramEnd"/>
      <w:r w:rsidR="00222C8E">
        <w:rPr>
          <w:sz w:val="28"/>
          <w:szCs w:val="28"/>
        </w:rPr>
        <w:t xml:space="preserve"> you put the needs of your loved one with PD</w:t>
      </w:r>
      <w:r w:rsidR="00A83FD5">
        <w:rPr>
          <w:sz w:val="28"/>
          <w:szCs w:val="28"/>
        </w:rPr>
        <w:t xml:space="preserve"> above yours, if your pour your love into your family member with PD, then you are a successful caregive</w:t>
      </w:r>
      <w:r w:rsidR="00E54811">
        <w:rPr>
          <w:sz w:val="28"/>
          <w:szCs w:val="28"/>
        </w:rPr>
        <w:t>r</w:t>
      </w:r>
      <w:r w:rsidR="00A83FD5">
        <w:rPr>
          <w:sz w:val="28"/>
          <w:szCs w:val="28"/>
        </w:rPr>
        <w:t>.  No on</w:t>
      </w:r>
      <w:r w:rsidR="00E54811">
        <w:rPr>
          <w:sz w:val="28"/>
          <w:szCs w:val="28"/>
        </w:rPr>
        <w:t>e</w:t>
      </w:r>
      <w:r w:rsidR="00A83FD5">
        <w:rPr>
          <w:sz w:val="28"/>
          <w:szCs w:val="28"/>
        </w:rPr>
        <w:t xml:space="preserve"> on the planet will be able to care for your loved</w:t>
      </w:r>
      <w:r w:rsidR="00E54811">
        <w:rPr>
          <w:sz w:val="28"/>
          <w:szCs w:val="28"/>
        </w:rPr>
        <w:t xml:space="preserve"> </w:t>
      </w:r>
      <w:r w:rsidR="00DE6C3A">
        <w:rPr>
          <w:sz w:val="28"/>
          <w:szCs w:val="28"/>
        </w:rPr>
        <w:t>one like you can.  Only you can love your loved on</w:t>
      </w:r>
      <w:r w:rsidR="00F441F4">
        <w:rPr>
          <w:sz w:val="28"/>
          <w:szCs w:val="28"/>
        </w:rPr>
        <w:t xml:space="preserve">e </w:t>
      </w:r>
      <w:r w:rsidR="00DE6C3A">
        <w:rPr>
          <w:sz w:val="28"/>
          <w:szCs w:val="28"/>
        </w:rPr>
        <w:t>with the deepest unconditional</w:t>
      </w:r>
      <w:r w:rsidR="00211529">
        <w:rPr>
          <w:sz w:val="28"/>
          <w:szCs w:val="28"/>
        </w:rPr>
        <w:t xml:space="preserve"> love</w:t>
      </w:r>
      <w:r w:rsidR="00D7308A">
        <w:rPr>
          <w:sz w:val="28"/>
          <w:szCs w:val="28"/>
        </w:rPr>
        <w:t>.</w:t>
      </w:r>
    </w:p>
    <w:sectPr w:rsidR="00930295" w:rsidRPr="002C4E6B" w:rsidSect="00A12B01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F2528" w14:textId="77777777" w:rsidR="00D123F5" w:rsidRDefault="00D123F5" w:rsidP="00734279">
      <w:pPr>
        <w:spacing w:after="0" w:line="240" w:lineRule="auto"/>
      </w:pPr>
      <w:r>
        <w:separator/>
      </w:r>
    </w:p>
  </w:endnote>
  <w:endnote w:type="continuationSeparator" w:id="0">
    <w:p w14:paraId="5C8216BF" w14:textId="77777777" w:rsidR="00D123F5" w:rsidRDefault="00D123F5" w:rsidP="0073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1374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A3400" w14:textId="4001426B" w:rsidR="00734279" w:rsidRDefault="007342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CE34D1" w14:textId="77777777" w:rsidR="00734279" w:rsidRDefault="00734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F7C20" w14:textId="77777777" w:rsidR="00D123F5" w:rsidRDefault="00D123F5" w:rsidP="00734279">
      <w:pPr>
        <w:spacing w:after="0" w:line="240" w:lineRule="auto"/>
      </w:pPr>
      <w:r>
        <w:separator/>
      </w:r>
    </w:p>
  </w:footnote>
  <w:footnote w:type="continuationSeparator" w:id="0">
    <w:p w14:paraId="2A1A0A9C" w14:textId="77777777" w:rsidR="00D123F5" w:rsidRDefault="00D123F5" w:rsidP="00734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E58"/>
    <w:multiLevelType w:val="hybridMultilevel"/>
    <w:tmpl w:val="F3628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91A4EFE">
      <w:start w:val="1"/>
      <w:numFmt w:val="decimal"/>
      <w:lvlText w:val="%4."/>
      <w:lvlJc w:val="righ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87C0754A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B5B6B"/>
    <w:multiLevelType w:val="hybridMultilevel"/>
    <w:tmpl w:val="D7E63696"/>
    <w:lvl w:ilvl="0" w:tplc="6CF44204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043BC9"/>
    <w:multiLevelType w:val="hybridMultilevel"/>
    <w:tmpl w:val="D102D97E"/>
    <w:lvl w:ilvl="0" w:tplc="5D4A45B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4778C"/>
    <w:multiLevelType w:val="multilevel"/>
    <w:tmpl w:val="D64469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F4852"/>
    <w:multiLevelType w:val="hybridMultilevel"/>
    <w:tmpl w:val="370C4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4A9D"/>
    <w:multiLevelType w:val="hybridMultilevel"/>
    <w:tmpl w:val="0E22A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."/>
      <w:lvlJc w:val="right"/>
      <w:pPr>
        <w:ind w:left="2880" w:hanging="360"/>
      </w:pPr>
      <w:rPr>
        <w:rFonts w:asciiTheme="minorHAnsi" w:eastAsiaTheme="minorHAnsi" w:hAnsiTheme="minorHAnsi" w:cstheme="minorBidi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1405B"/>
    <w:multiLevelType w:val="hybridMultilevel"/>
    <w:tmpl w:val="DDC2D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D34C5"/>
    <w:multiLevelType w:val="hybridMultilevel"/>
    <w:tmpl w:val="6B76EFC2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0C40F3B"/>
    <w:multiLevelType w:val="hybridMultilevel"/>
    <w:tmpl w:val="E0F2336C"/>
    <w:lvl w:ilvl="0" w:tplc="1CE60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A64F2"/>
    <w:multiLevelType w:val="hybridMultilevel"/>
    <w:tmpl w:val="41A25F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87033A"/>
    <w:multiLevelType w:val="hybridMultilevel"/>
    <w:tmpl w:val="1DA81DB8"/>
    <w:lvl w:ilvl="0" w:tplc="B8AAD7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2720010">
    <w:abstractNumId w:val="0"/>
  </w:num>
  <w:num w:numId="2" w16cid:durableId="1636132065">
    <w:abstractNumId w:val="7"/>
  </w:num>
  <w:num w:numId="3" w16cid:durableId="1729954224">
    <w:abstractNumId w:val="6"/>
  </w:num>
  <w:num w:numId="4" w16cid:durableId="247858483">
    <w:abstractNumId w:val="9"/>
  </w:num>
  <w:num w:numId="5" w16cid:durableId="35005470">
    <w:abstractNumId w:val="10"/>
  </w:num>
  <w:num w:numId="6" w16cid:durableId="2029672290">
    <w:abstractNumId w:val="4"/>
  </w:num>
  <w:num w:numId="7" w16cid:durableId="282349559">
    <w:abstractNumId w:val="8"/>
  </w:num>
  <w:num w:numId="8" w16cid:durableId="661851978">
    <w:abstractNumId w:val="2"/>
  </w:num>
  <w:num w:numId="9" w16cid:durableId="1159688671">
    <w:abstractNumId w:val="1"/>
  </w:num>
  <w:num w:numId="10" w16cid:durableId="2133280107">
    <w:abstractNumId w:val="3"/>
  </w:num>
  <w:num w:numId="11" w16cid:durableId="488794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46"/>
    <w:rsid w:val="00010757"/>
    <w:rsid w:val="0002764E"/>
    <w:rsid w:val="00031001"/>
    <w:rsid w:val="000407CD"/>
    <w:rsid w:val="0004374B"/>
    <w:rsid w:val="00085E1F"/>
    <w:rsid w:val="00094244"/>
    <w:rsid w:val="000A2066"/>
    <w:rsid w:val="000A794F"/>
    <w:rsid w:val="000B7463"/>
    <w:rsid w:val="000C67FE"/>
    <w:rsid w:val="000C79CC"/>
    <w:rsid w:val="000D61D5"/>
    <w:rsid w:val="000F1A73"/>
    <w:rsid w:val="00104771"/>
    <w:rsid w:val="0010584E"/>
    <w:rsid w:val="00111AB6"/>
    <w:rsid w:val="00121426"/>
    <w:rsid w:val="001363D9"/>
    <w:rsid w:val="00150D1C"/>
    <w:rsid w:val="00154E65"/>
    <w:rsid w:val="00166850"/>
    <w:rsid w:val="001744C8"/>
    <w:rsid w:val="00184AD5"/>
    <w:rsid w:val="0019454F"/>
    <w:rsid w:val="001A6C77"/>
    <w:rsid w:val="001C535B"/>
    <w:rsid w:val="001D36C0"/>
    <w:rsid w:val="001D6B25"/>
    <w:rsid w:val="001E30FF"/>
    <w:rsid w:val="00201165"/>
    <w:rsid w:val="00211001"/>
    <w:rsid w:val="00211529"/>
    <w:rsid w:val="00222C8E"/>
    <w:rsid w:val="002335B0"/>
    <w:rsid w:val="002379DC"/>
    <w:rsid w:val="0024763B"/>
    <w:rsid w:val="0025058B"/>
    <w:rsid w:val="00251E31"/>
    <w:rsid w:val="00267FA6"/>
    <w:rsid w:val="00271C89"/>
    <w:rsid w:val="002769DA"/>
    <w:rsid w:val="00281D6A"/>
    <w:rsid w:val="002A1C5F"/>
    <w:rsid w:val="002C4E6B"/>
    <w:rsid w:val="002D06F6"/>
    <w:rsid w:val="00305FED"/>
    <w:rsid w:val="00314E6E"/>
    <w:rsid w:val="00323AA1"/>
    <w:rsid w:val="0032412F"/>
    <w:rsid w:val="00344870"/>
    <w:rsid w:val="003467B0"/>
    <w:rsid w:val="00350A5D"/>
    <w:rsid w:val="00366AC8"/>
    <w:rsid w:val="00367DA5"/>
    <w:rsid w:val="00386786"/>
    <w:rsid w:val="003912DC"/>
    <w:rsid w:val="003952CB"/>
    <w:rsid w:val="00395D0C"/>
    <w:rsid w:val="003A3042"/>
    <w:rsid w:val="003A3267"/>
    <w:rsid w:val="003A3504"/>
    <w:rsid w:val="003B6EEC"/>
    <w:rsid w:val="003C4147"/>
    <w:rsid w:val="003C4EC0"/>
    <w:rsid w:val="003D527A"/>
    <w:rsid w:val="003E0367"/>
    <w:rsid w:val="003F0497"/>
    <w:rsid w:val="00402F51"/>
    <w:rsid w:val="0040669D"/>
    <w:rsid w:val="00410806"/>
    <w:rsid w:val="004137BE"/>
    <w:rsid w:val="00437D11"/>
    <w:rsid w:val="00442E07"/>
    <w:rsid w:val="00446CD5"/>
    <w:rsid w:val="00447B36"/>
    <w:rsid w:val="004563CD"/>
    <w:rsid w:val="00467C90"/>
    <w:rsid w:val="00471866"/>
    <w:rsid w:val="004730D1"/>
    <w:rsid w:val="004B0CD1"/>
    <w:rsid w:val="004B2553"/>
    <w:rsid w:val="004C0545"/>
    <w:rsid w:val="0050074A"/>
    <w:rsid w:val="00513298"/>
    <w:rsid w:val="005177CC"/>
    <w:rsid w:val="005217F4"/>
    <w:rsid w:val="00542390"/>
    <w:rsid w:val="00546B4F"/>
    <w:rsid w:val="00564D7B"/>
    <w:rsid w:val="00572A9E"/>
    <w:rsid w:val="00574968"/>
    <w:rsid w:val="00574C12"/>
    <w:rsid w:val="00580183"/>
    <w:rsid w:val="00581219"/>
    <w:rsid w:val="0058193C"/>
    <w:rsid w:val="00585739"/>
    <w:rsid w:val="00585F4F"/>
    <w:rsid w:val="00594E10"/>
    <w:rsid w:val="005C0E24"/>
    <w:rsid w:val="005C2B68"/>
    <w:rsid w:val="005D4722"/>
    <w:rsid w:val="0060763C"/>
    <w:rsid w:val="006111F0"/>
    <w:rsid w:val="00613202"/>
    <w:rsid w:val="006226F7"/>
    <w:rsid w:val="0062576D"/>
    <w:rsid w:val="00656025"/>
    <w:rsid w:val="00666B08"/>
    <w:rsid w:val="006914A8"/>
    <w:rsid w:val="0069371B"/>
    <w:rsid w:val="006C36D8"/>
    <w:rsid w:val="006D66AC"/>
    <w:rsid w:val="006E1E91"/>
    <w:rsid w:val="006E6992"/>
    <w:rsid w:val="006F20A5"/>
    <w:rsid w:val="006F2CC9"/>
    <w:rsid w:val="006F6181"/>
    <w:rsid w:val="0070130A"/>
    <w:rsid w:val="0070565D"/>
    <w:rsid w:val="00707E86"/>
    <w:rsid w:val="007112A8"/>
    <w:rsid w:val="00713514"/>
    <w:rsid w:val="007173F5"/>
    <w:rsid w:val="00734279"/>
    <w:rsid w:val="00745946"/>
    <w:rsid w:val="00751C4D"/>
    <w:rsid w:val="00753A73"/>
    <w:rsid w:val="007720E5"/>
    <w:rsid w:val="00773B62"/>
    <w:rsid w:val="007823FD"/>
    <w:rsid w:val="007A2699"/>
    <w:rsid w:val="007A313F"/>
    <w:rsid w:val="007A62DF"/>
    <w:rsid w:val="007B5C05"/>
    <w:rsid w:val="007B5FCA"/>
    <w:rsid w:val="007E378B"/>
    <w:rsid w:val="007E61E4"/>
    <w:rsid w:val="007E7CA4"/>
    <w:rsid w:val="007F2658"/>
    <w:rsid w:val="00800F4F"/>
    <w:rsid w:val="0080435B"/>
    <w:rsid w:val="00807255"/>
    <w:rsid w:val="00841360"/>
    <w:rsid w:val="00842721"/>
    <w:rsid w:val="00852515"/>
    <w:rsid w:val="008544A2"/>
    <w:rsid w:val="00856606"/>
    <w:rsid w:val="00872195"/>
    <w:rsid w:val="008802EE"/>
    <w:rsid w:val="00884B4B"/>
    <w:rsid w:val="0089192F"/>
    <w:rsid w:val="00896E1E"/>
    <w:rsid w:val="00897268"/>
    <w:rsid w:val="008A211E"/>
    <w:rsid w:val="008A353C"/>
    <w:rsid w:val="008A61FA"/>
    <w:rsid w:val="008B045D"/>
    <w:rsid w:val="008C3440"/>
    <w:rsid w:val="008C3A65"/>
    <w:rsid w:val="008C528C"/>
    <w:rsid w:val="008D23E8"/>
    <w:rsid w:val="008D5732"/>
    <w:rsid w:val="008D6E31"/>
    <w:rsid w:val="008E3A82"/>
    <w:rsid w:val="008E4A2F"/>
    <w:rsid w:val="008F0C4A"/>
    <w:rsid w:val="008F1CF2"/>
    <w:rsid w:val="008F5689"/>
    <w:rsid w:val="0090683B"/>
    <w:rsid w:val="0091221B"/>
    <w:rsid w:val="00912F02"/>
    <w:rsid w:val="00927731"/>
    <w:rsid w:val="00930295"/>
    <w:rsid w:val="0093067F"/>
    <w:rsid w:val="00946C92"/>
    <w:rsid w:val="00962E43"/>
    <w:rsid w:val="0097041E"/>
    <w:rsid w:val="0098402C"/>
    <w:rsid w:val="00997807"/>
    <w:rsid w:val="009A3974"/>
    <w:rsid w:val="009B0887"/>
    <w:rsid w:val="009B3320"/>
    <w:rsid w:val="009B4E22"/>
    <w:rsid w:val="009D211C"/>
    <w:rsid w:val="009D5ECC"/>
    <w:rsid w:val="009E72DA"/>
    <w:rsid w:val="009F22BE"/>
    <w:rsid w:val="009F35A0"/>
    <w:rsid w:val="00A12B01"/>
    <w:rsid w:val="00A13B99"/>
    <w:rsid w:val="00A21E15"/>
    <w:rsid w:val="00A24D84"/>
    <w:rsid w:val="00A2560E"/>
    <w:rsid w:val="00A2607B"/>
    <w:rsid w:val="00A36C76"/>
    <w:rsid w:val="00A6752D"/>
    <w:rsid w:val="00A700F4"/>
    <w:rsid w:val="00A70546"/>
    <w:rsid w:val="00A83FD5"/>
    <w:rsid w:val="00AA3D53"/>
    <w:rsid w:val="00AA72A9"/>
    <w:rsid w:val="00AA7D32"/>
    <w:rsid w:val="00AB40B7"/>
    <w:rsid w:val="00AB5F7A"/>
    <w:rsid w:val="00AC19C4"/>
    <w:rsid w:val="00AE03CF"/>
    <w:rsid w:val="00AF11F5"/>
    <w:rsid w:val="00AF52CD"/>
    <w:rsid w:val="00B01F62"/>
    <w:rsid w:val="00B0524D"/>
    <w:rsid w:val="00B12351"/>
    <w:rsid w:val="00B156C0"/>
    <w:rsid w:val="00B20CC0"/>
    <w:rsid w:val="00B20F62"/>
    <w:rsid w:val="00B6329F"/>
    <w:rsid w:val="00B67453"/>
    <w:rsid w:val="00B67AA3"/>
    <w:rsid w:val="00B77E64"/>
    <w:rsid w:val="00B816DD"/>
    <w:rsid w:val="00B8586F"/>
    <w:rsid w:val="00B932EF"/>
    <w:rsid w:val="00B93F12"/>
    <w:rsid w:val="00B94992"/>
    <w:rsid w:val="00BA3672"/>
    <w:rsid w:val="00BB6136"/>
    <w:rsid w:val="00BB6D26"/>
    <w:rsid w:val="00BE176C"/>
    <w:rsid w:val="00BE4655"/>
    <w:rsid w:val="00BF79A4"/>
    <w:rsid w:val="00C10D65"/>
    <w:rsid w:val="00C1183C"/>
    <w:rsid w:val="00C21098"/>
    <w:rsid w:val="00C2111A"/>
    <w:rsid w:val="00C21A66"/>
    <w:rsid w:val="00C23D08"/>
    <w:rsid w:val="00C36A9F"/>
    <w:rsid w:val="00C65092"/>
    <w:rsid w:val="00C80B40"/>
    <w:rsid w:val="00C818A7"/>
    <w:rsid w:val="00C966CC"/>
    <w:rsid w:val="00CA4E07"/>
    <w:rsid w:val="00CB01F7"/>
    <w:rsid w:val="00CB6270"/>
    <w:rsid w:val="00CC60E5"/>
    <w:rsid w:val="00CD67B0"/>
    <w:rsid w:val="00CD6CBE"/>
    <w:rsid w:val="00D02152"/>
    <w:rsid w:val="00D123F5"/>
    <w:rsid w:val="00D27705"/>
    <w:rsid w:val="00D37690"/>
    <w:rsid w:val="00D457F9"/>
    <w:rsid w:val="00D522ED"/>
    <w:rsid w:val="00D64D55"/>
    <w:rsid w:val="00D7308A"/>
    <w:rsid w:val="00D74471"/>
    <w:rsid w:val="00D81181"/>
    <w:rsid w:val="00D91FA6"/>
    <w:rsid w:val="00DA1DC7"/>
    <w:rsid w:val="00DE6C3A"/>
    <w:rsid w:val="00DE7E3A"/>
    <w:rsid w:val="00DF6E0E"/>
    <w:rsid w:val="00E0485C"/>
    <w:rsid w:val="00E115E8"/>
    <w:rsid w:val="00E25002"/>
    <w:rsid w:val="00E3163A"/>
    <w:rsid w:val="00E34EF1"/>
    <w:rsid w:val="00E4203A"/>
    <w:rsid w:val="00E51ADB"/>
    <w:rsid w:val="00E51F4B"/>
    <w:rsid w:val="00E54811"/>
    <w:rsid w:val="00E54A79"/>
    <w:rsid w:val="00E822E4"/>
    <w:rsid w:val="00E964B8"/>
    <w:rsid w:val="00ED25DB"/>
    <w:rsid w:val="00EE0E2E"/>
    <w:rsid w:val="00EE1FBB"/>
    <w:rsid w:val="00EE2235"/>
    <w:rsid w:val="00EE22EA"/>
    <w:rsid w:val="00EF4BE6"/>
    <w:rsid w:val="00EF4F08"/>
    <w:rsid w:val="00F22B51"/>
    <w:rsid w:val="00F31E45"/>
    <w:rsid w:val="00F3430B"/>
    <w:rsid w:val="00F441F4"/>
    <w:rsid w:val="00F5425A"/>
    <w:rsid w:val="00F56B64"/>
    <w:rsid w:val="00F64962"/>
    <w:rsid w:val="00F663C5"/>
    <w:rsid w:val="00F74D49"/>
    <w:rsid w:val="00F90A57"/>
    <w:rsid w:val="00FA3234"/>
    <w:rsid w:val="00FA6843"/>
    <w:rsid w:val="00FB0DEF"/>
    <w:rsid w:val="00FC32CF"/>
    <w:rsid w:val="00FD293F"/>
    <w:rsid w:val="00FD44BF"/>
    <w:rsid w:val="00FD6EF8"/>
    <w:rsid w:val="00FE4892"/>
    <w:rsid w:val="00FF4EB3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15328"/>
  <w15:chartTrackingRefBased/>
  <w15:docId w15:val="{DF97B004-6A99-4D56-BFDD-1AE4496C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546"/>
  </w:style>
  <w:style w:type="paragraph" w:styleId="Heading1">
    <w:name w:val="heading 1"/>
    <w:basedOn w:val="Normal"/>
    <w:next w:val="Normal"/>
    <w:link w:val="Heading1Char"/>
    <w:uiPriority w:val="9"/>
    <w:qFormat/>
    <w:rsid w:val="00A70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5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5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5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5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5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5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5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5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5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5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5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5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5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54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4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79"/>
  </w:style>
  <w:style w:type="paragraph" w:styleId="Footer">
    <w:name w:val="footer"/>
    <w:basedOn w:val="Normal"/>
    <w:link w:val="FooterChar"/>
    <w:uiPriority w:val="99"/>
    <w:unhideWhenUsed/>
    <w:rsid w:val="00734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79"/>
  </w:style>
  <w:style w:type="numbering" w:customStyle="1" w:styleId="CurrentList1">
    <w:name w:val="Current List1"/>
    <w:uiPriority w:val="99"/>
    <w:rsid w:val="003A3267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73F882753CA48AA11EF9CFDA5AD73" ma:contentTypeVersion="18" ma:contentTypeDescription="Create a new document." ma:contentTypeScope="" ma:versionID="975d424e6fd1de2b1cb8a2af088ea047">
  <xsd:schema xmlns:xsd="http://www.w3.org/2001/XMLSchema" xmlns:xs="http://www.w3.org/2001/XMLSchema" xmlns:p="http://schemas.microsoft.com/office/2006/metadata/properties" xmlns:ns2="a0fbacc2-6bad-404c-b9a2-f5cba8c12109" xmlns:ns3="44629860-7586-4a6e-8623-214d4116c991" targetNamespace="http://schemas.microsoft.com/office/2006/metadata/properties" ma:root="true" ma:fieldsID="d2e9c977bbf428aee9063646e2e57c64" ns2:_="" ns3:_="">
    <xsd:import namespace="a0fbacc2-6bad-404c-b9a2-f5cba8c12109"/>
    <xsd:import namespace="44629860-7586-4a6e-8623-214d4116c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bacc2-6bad-404c-b9a2-f5cba8c121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5707203-22d2-4c12-beb8-7a64ea5bfe7c}" ma:internalName="TaxCatchAll" ma:showField="CatchAllData" ma:web="a0fbacc2-6bad-404c-b9a2-f5cba8c121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29860-7586-4a6e-8623-214d4116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56c70e2-66a5-484f-86c3-015d6bf35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29860-7586-4a6e-8623-214d4116c991">
      <Terms xmlns="http://schemas.microsoft.com/office/infopath/2007/PartnerControls"/>
    </lcf76f155ced4ddcb4097134ff3c332f>
    <TaxCatchAll xmlns="a0fbacc2-6bad-404c-b9a2-f5cba8c12109" xsi:nil="true"/>
    <_dlc_DocId xmlns="a0fbacc2-6bad-404c-b9a2-f5cba8c12109">KP5ZQUTPUXPP-529880893-25363</_dlc_DocId>
    <_dlc_DocIdUrl xmlns="a0fbacc2-6bad-404c-b9a2-f5cba8c12109">
      <Url>https://apda.sharepoint.com/sites/APDAIA/_layouts/15/DocIdRedir.aspx?ID=KP5ZQUTPUXPP-529880893-25363</Url>
      <Description>KP5ZQUTPUXPP-529880893-25363</Description>
    </_dlc_DocIdUrl>
  </documentManagement>
</p:properties>
</file>

<file path=customXml/itemProps1.xml><?xml version="1.0" encoding="utf-8"?>
<ds:datastoreItem xmlns:ds="http://schemas.openxmlformats.org/officeDocument/2006/customXml" ds:itemID="{FE77A8F2-65AC-43EC-9AAB-663915D3AE3C}"/>
</file>

<file path=customXml/itemProps2.xml><?xml version="1.0" encoding="utf-8"?>
<ds:datastoreItem xmlns:ds="http://schemas.openxmlformats.org/officeDocument/2006/customXml" ds:itemID="{A669F768-7E61-462B-A4D9-8280D4C08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D936D-9D55-4B5B-8F22-AB444A1B4943}"/>
</file>

<file path=customXml/itemProps4.xml><?xml version="1.0" encoding="utf-8"?>
<ds:datastoreItem xmlns:ds="http://schemas.openxmlformats.org/officeDocument/2006/customXml" ds:itemID="{11080819-DCA0-4040-A42C-FA9B4ABDDD3E}">
  <ds:schemaRefs>
    <ds:schemaRef ds:uri="http://schemas.microsoft.com/office/2006/metadata/properties"/>
    <ds:schemaRef ds:uri="http://schemas.microsoft.com/office/infopath/2007/PartnerControls"/>
    <ds:schemaRef ds:uri="7408d53f-3891-4b5a-93f5-60d2403ea4c0"/>
    <ds:schemaRef ds:uri="http://schemas.microsoft.com/sharepoint/v3"/>
    <ds:schemaRef ds:uri="5877ec85-c257-475a-9813-53736d0e39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Lynhon Stout</dc:creator>
  <cp:keywords/>
  <dc:description/>
  <cp:lastModifiedBy>Susan Callison</cp:lastModifiedBy>
  <cp:revision>2</cp:revision>
  <cp:lastPrinted>2025-06-03T16:31:00Z</cp:lastPrinted>
  <dcterms:created xsi:type="dcterms:W3CDTF">2025-06-03T16:38:00Z</dcterms:created>
  <dcterms:modified xsi:type="dcterms:W3CDTF">2025-06-03T16:38:00Z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0x0101000C473F882753CA48AA11EF9CFDA5AD73</vt:lpwstr>
  </property>
  <property fmtid="{D5CDD505-2E9C-101B-9397-08002B2CF9AE}" pid="3" name="_dlc_DocIdItemGuid">
    <vt:lpwstr>31cc4726-73e9-4f04-a09d-d2540d1eb33f</vt:lpwstr>
  </property>
</Properties>
</file>